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989" w:rsidRDefault="00DE7989" w:rsidP="00DE7989">
      <w:pPr>
        <w:jc w:val="center"/>
        <w:rPr>
          <w:szCs w:val="28"/>
        </w:rPr>
      </w:pPr>
      <w:r>
        <w:rPr>
          <w:szCs w:val="28"/>
        </w:rPr>
        <w:t>АДМИНИСТРАЦИЯ ЛЯМБИРСКОГО</w:t>
      </w:r>
    </w:p>
    <w:p w:rsidR="000E24C0" w:rsidRDefault="00DE7989" w:rsidP="000E24C0">
      <w:pPr>
        <w:jc w:val="center"/>
      </w:pPr>
      <w:r>
        <w:t>МУНИЦИПАЛЬНОГО РАЙОНА</w:t>
      </w:r>
      <w:r>
        <w:br/>
        <w:t>РЕСПУБЛИКИ МОРДОВИЯ</w:t>
      </w:r>
    </w:p>
    <w:p w:rsidR="00DE7989" w:rsidRPr="000E24C0" w:rsidRDefault="00DE7989" w:rsidP="000E24C0">
      <w:pPr>
        <w:jc w:val="center"/>
        <w:rPr>
          <w:szCs w:val="28"/>
        </w:rPr>
      </w:pPr>
      <w:r>
        <w:rPr>
          <w:b/>
          <w:sz w:val="24"/>
        </w:rPr>
        <w:t xml:space="preserve">     </w:t>
      </w:r>
    </w:p>
    <w:p w:rsidR="00DE7989" w:rsidRPr="00DE7989" w:rsidRDefault="00E479DA" w:rsidP="00E479DA">
      <w:pPr>
        <w:pStyle w:val="1"/>
        <w:numPr>
          <w:ilvl w:val="0"/>
          <w:numId w:val="0"/>
        </w:numPr>
        <w:tabs>
          <w:tab w:val="left" w:pos="851"/>
        </w:tabs>
        <w:ind w:left="851"/>
        <w:jc w:val="left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                </w:t>
      </w:r>
      <w:r w:rsidR="005F427B">
        <w:rPr>
          <w:spacing w:val="60"/>
          <w:sz w:val="28"/>
          <w:szCs w:val="28"/>
        </w:rPr>
        <w:t xml:space="preserve"> </w:t>
      </w:r>
      <w:r w:rsidR="009D48FE">
        <w:rPr>
          <w:spacing w:val="60"/>
          <w:sz w:val="28"/>
          <w:szCs w:val="28"/>
        </w:rPr>
        <w:t>ПОСТАНОВЛЕНИЕ</w:t>
      </w:r>
    </w:p>
    <w:p w:rsidR="00DE7989" w:rsidRPr="00B44AC9" w:rsidRDefault="00DE7989" w:rsidP="00DE7989">
      <w:pPr>
        <w:rPr>
          <w:spacing w:val="20"/>
        </w:rPr>
      </w:pPr>
    </w:p>
    <w:p w:rsidR="00DE7989" w:rsidRDefault="00DE7989" w:rsidP="00DE7989">
      <w:pPr>
        <w:rPr>
          <w:sz w:val="24"/>
        </w:rPr>
      </w:pPr>
      <w:r>
        <w:rPr>
          <w:sz w:val="24"/>
        </w:rPr>
        <w:t xml:space="preserve">  «</w:t>
      </w:r>
      <w:r w:rsidR="00C718CE">
        <w:rPr>
          <w:sz w:val="24"/>
        </w:rPr>
        <w:t>23</w:t>
      </w:r>
      <w:r>
        <w:rPr>
          <w:sz w:val="24"/>
        </w:rPr>
        <w:t>»</w:t>
      </w:r>
      <w:r w:rsidR="00E61337">
        <w:rPr>
          <w:sz w:val="24"/>
        </w:rPr>
        <w:t xml:space="preserve"> </w:t>
      </w:r>
      <w:r w:rsidR="00C718CE">
        <w:rPr>
          <w:sz w:val="24"/>
        </w:rPr>
        <w:t xml:space="preserve">мая </w:t>
      </w:r>
      <w:r>
        <w:rPr>
          <w:sz w:val="24"/>
        </w:rPr>
        <w:t>201</w:t>
      </w:r>
      <w:r w:rsidR="00C60ACE">
        <w:rPr>
          <w:sz w:val="24"/>
        </w:rPr>
        <w:t>6</w:t>
      </w:r>
      <w:r w:rsidR="00135B82">
        <w:rPr>
          <w:sz w:val="24"/>
        </w:rPr>
        <w:t xml:space="preserve">   г.         </w:t>
      </w:r>
      <w:r>
        <w:rPr>
          <w:sz w:val="24"/>
        </w:rPr>
        <w:t xml:space="preserve"> </w:t>
      </w:r>
      <w:r w:rsidR="00E61337">
        <w:rPr>
          <w:sz w:val="24"/>
        </w:rPr>
        <w:t xml:space="preserve">                                           </w:t>
      </w:r>
      <w:r>
        <w:rPr>
          <w:sz w:val="24"/>
        </w:rPr>
        <w:t xml:space="preserve">                   </w:t>
      </w:r>
      <w:r w:rsidR="00DC691E">
        <w:rPr>
          <w:sz w:val="24"/>
        </w:rPr>
        <w:t xml:space="preserve">                </w:t>
      </w:r>
      <w:r>
        <w:rPr>
          <w:sz w:val="24"/>
        </w:rPr>
        <w:t xml:space="preserve">№ </w:t>
      </w:r>
      <w:r w:rsidR="00C718CE">
        <w:rPr>
          <w:sz w:val="24"/>
        </w:rPr>
        <w:t>652</w:t>
      </w:r>
    </w:p>
    <w:p w:rsidR="00DE7989" w:rsidRDefault="00DE7989" w:rsidP="00DE7989">
      <w:pPr>
        <w:ind w:left="3600" w:firstLine="720"/>
        <w:rPr>
          <w:sz w:val="24"/>
        </w:rPr>
      </w:pPr>
    </w:p>
    <w:p w:rsidR="00DE7989" w:rsidRDefault="00E479DA" w:rsidP="000E24C0">
      <w:pPr>
        <w:ind w:left="3540"/>
        <w:rPr>
          <w:szCs w:val="28"/>
        </w:rPr>
      </w:pPr>
      <w:r>
        <w:rPr>
          <w:szCs w:val="28"/>
        </w:rPr>
        <w:t xml:space="preserve">      </w:t>
      </w:r>
      <w:r w:rsidR="00DE7989" w:rsidRPr="00833475">
        <w:rPr>
          <w:szCs w:val="28"/>
        </w:rPr>
        <w:t xml:space="preserve"> с. Лямбирь</w:t>
      </w:r>
    </w:p>
    <w:p w:rsidR="00DC5061" w:rsidRDefault="00DC5061" w:rsidP="000E24C0">
      <w:pPr>
        <w:ind w:left="3540"/>
        <w:rPr>
          <w:szCs w:val="28"/>
        </w:rPr>
      </w:pPr>
    </w:p>
    <w:p w:rsidR="00D0106D" w:rsidRDefault="00D0106D" w:rsidP="00DC506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О проверке готовности местных систем оповещения </w:t>
      </w:r>
    </w:p>
    <w:p w:rsidR="00DC5061" w:rsidRDefault="00D0106D" w:rsidP="00DC506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гражданской обороны и информирования населения Лямбирского муниципального района об угрозе возникновения или о возникновении чрезвычайных ситуаций в 2016 году </w:t>
      </w:r>
    </w:p>
    <w:p w:rsidR="00DC5061" w:rsidRDefault="00DC5061" w:rsidP="00DC5061">
      <w:pPr>
        <w:shd w:val="clear" w:color="auto" w:fill="FFFFFF"/>
        <w:autoSpaceDE w:val="0"/>
        <w:autoSpaceDN w:val="0"/>
        <w:adjustRightInd w:val="0"/>
      </w:pPr>
    </w:p>
    <w:p w:rsidR="00F704CF" w:rsidRDefault="00C8039A" w:rsidP="00F704CF">
      <w:pPr>
        <w:ind w:left="-180" w:firstLine="567"/>
        <w:jc w:val="both"/>
        <w:rPr>
          <w:szCs w:val="28"/>
        </w:rPr>
      </w:pPr>
      <w:proofErr w:type="gramStart"/>
      <w:r>
        <w:t>В соответствии с Федеральным законом от 21.12.1994 г. №68-ФЗ «О защите населения и территорий от чрезвычайных ситуаций</w:t>
      </w:r>
      <w:r w:rsidR="006053F8">
        <w:t xml:space="preserve"> природного и техногенного характера», с письмом статс-секретаря – заместителя Министра Российской Федерации по делам гражданской обороны, чрезвычайным ситуациям и ликвидации последствий стихийных бедствий В.С. Артамонова от 28 марта 2016 г. №43-1495-11 по вопросу организации оповещения населения, обеспечения возможности своевременного и гарантированного доведения до</w:t>
      </w:r>
      <w:proofErr w:type="gramEnd"/>
      <w:r w:rsidR="006053F8">
        <w:t xml:space="preserve"> </w:t>
      </w:r>
      <w:proofErr w:type="gramStart"/>
      <w:r w:rsidR="006053F8">
        <w:t>населения достоверной информации об угрозе возникновения или о возникновении чрезвычайных ситуаций, а также правилах поведения и способах защиты,</w:t>
      </w:r>
      <w:r w:rsidR="00F704CF">
        <w:t xml:space="preserve"> Распоряжением </w:t>
      </w:r>
      <w:r w:rsidR="00F016A6">
        <w:t xml:space="preserve">Председателя </w:t>
      </w:r>
      <w:r w:rsidR="00F704CF">
        <w:t>Комиссии по предупреждению и ликвидации чрезвычайных ситуаций и обеспечению пожарной безопасности при Правительстве Республики Мордовия №6 от 27.04.2016 г., в целях поддержания готовности к применению по предназначению местных систем оповещения населения Лямбирского муниципального района об угрозе возникновения или о</w:t>
      </w:r>
      <w:proofErr w:type="gramEnd"/>
      <w:r w:rsidR="00F704CF">
        <w:t xml:space="preserve"> </w:t>
      </w:r>
      <w:proofErr w:type="gramStart"/>
      <w:r w:rsidR="00F704CF">
        <w:t>возникновении</w:t>
      </w:r>
      <w:proofErr w:type="gramEnd"/>
      <w:r w:rsidR="00F704CF">
        <w:t xml:space="preserve"> чрезвычайных ситуаций, руководствуясь статьями 29,30</w:t>
      </w:r>
      <w:r w:rsidR="006053F8">
        <w:t xml:space="preserve"> </w:t>
      </w:r>
      <w:r w:rsidR="00F704CF">
        <w:rPr>
          <w:szCs w:val="28"/>
        </w:rPr>
        <w:t xml:space="preserve">Устава Лямбирского муниципального района, администрация района </w:t>
      </w:r>
      <w:r w:rsidR="00F704CF" w:rsidRPr="00833475">
        <w:rPr>
          <w:spacing w:val="60"/>
          <w:szCs w:val="28"/>
        </w:rPr>
        <w:t>постановляет</w:t>
      </w:r>
      <w:r w:rsidR="00F704CF">
        <w:rPr>
          <w:spacing w:val="60"/>
          <w:szCs w:val="28"/>
        </w:rPr>
        <w:t>:</w:t>
      </w:r>
    </w:p>
    <w:p w:rsidR="00F704CF" w:rsidRDefault="00F704CF" w:rsidP="00C8039A">
      <w:pPr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742E58" w:rsidRDefault="00742E58" w:rsidP="00F704CF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</w:pPr>
      <w:r>
        <w:t xml:space="preserve">Утвердить План проведения проверок </w:t>
      </w:r>
      <w:r w:rsidR="00C35424">
        <w:t xml:space="preserve">готовности к применению </w:t>
      </w:r>
      <w:r>
        <w:t>местных</w:t>
      </w:r>
      <w:r w:rsidR="00B0798A">
        <w:t xml:space="preserve"> и локальных</w:t>
      </w:r>
      <w:r>
        <w:t xml:space="preserve"> систем оповещения населения Лямбирского муниципального района об угрозе возникновения или о возникновени</w:t>
      </w:r>
      <w:r w:rsidR="001B31FE">
        <w:t>и</w:t>
      </w:r>
      <w:r>
        <w:t xml:space="preserve"> чрезвычайных ситуаций в 2016 году (Приложение 1).</w:t>
      </w:r>
    </w:p>
    <w:p w:rsidR="00742E58" w:rsidRDefault="00742E58" w:rsidP="00F704CF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</w:pPr>
      <w:r>
        <w:t xml:space="preserve">Утвердить График </w:t>
      </w:r>
      <w:r w:rsidR="00C35424">
        <w:t xml:space="preserve">проведения проверок готовности к применению местных </w:t>
      </w:r>
      <w:r w:rsidR="00B0798A">
        <w:t xml:space="preserve">и локальных </w:t>
      </w:r>
      <w:r w:rsidR="00C35424">
        <w:t>систем оповещения населения Лямбирского муниципального района об угрозе возникновения или о возникновения чрезвычайных ситуаций в 2016 году (Приложение 2).</w:t>
      </w:r>
    </w:p>
    <w:p w:rsidR="00F704CF" w:rsidRDefault="00C35424" w:rsidP="00F704CF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</w:pPr>
      <w:r>
        <w:t xml:space="preserve">Утвердить </w:t>
      </w:r>
      <w:r w:rsidR="000F4D0D">
        <w:t>С</w:t>
      </w:r>
      <w:r>
        <w:t xml:space="preserve">остав </w:t>
      </w:r>
      <w:r w:rsidR="00F704CF">
        <w:t>комисси</w:t>
      </w:r>
      <w:r>
        <w:t>и</w:t>
      </w:r>
      <w:r w:rsidR="00F704CF">
        <w:t xml:space="preserve"> по проверке готовности к применению местных </w:t>
      </w:r>
      <w:r w:rsidR="00B0798A">
        <w:t xml:space="preserve">и локальных </w:t>
      </w:r>
      <w:r w:rsidR="00F704CF">
        <w:t>систем оповещения населения Лямбирского муниципального района (</w:t>
      </w:r>
      <w:r w:rsidR="00742E58">
        <w:t>П</w:t>
      </w:r>
      <w:r w:rsidR="00F704CF">
        <w:t xml:space="preserve">риложение </w:t>
      </w:r>
      <w:r>
        <w:t>3</w:t>
      </w:r>
      <w:r w:rsidR="00F704CF">
        <w:t>).</w:t>
      </w:r>
    </w:p>
    <w:p w:rsidR="00695CFC" w:rsidRDefault="00695CFC" w:rsidP="002E4B72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</w:pPr>
      <w:r>
        <w:t>Комиссии Ля</w:t>
      </w:r>
      <w:r w:rsidR="002E4B72">
        <w:t>мбирского муниципального района п</w:t>
      </w:r>
      <w:r>
        <w:t xml:space="preserve">ровести проверку готовности к применению местных </w:t>
      </w:r>
      <w:r w:rsidR="00B0798A">
        <w:t xml:space="preserve">и локальных </w:t>
      </w:r>
      <w:r>
        <w:t xml:space="preserve">систем оповещения населения Лямбирского муниципального района (далее – готовность местных </w:t>
      </w:r>
      <w:r w:rsidR="001B31FE">
        <w:t xml:space="preserve">и локальных </w:t>
      </w:r>
      <w:r>
        <w:t>систем оповещения)</w:t>
      </w:r>
      <w:r w:rsidR="00F752C6">
        <w:t xml:space="preserve"> с практическим запуском </w:t>
      </w:r>
      <w:proofErr w:type="spellStart"/>
      <w:r w:rsidR="00F752C6">
        <w:t>электросирен</w:t>
      </w:r>
      <w:proofErr w:type="spellEnd"/>
      <w:r w:rsidR="00F752C6">
        <w:t xml:space="preserve">, задействованием </w:t>
      </w:r>
      <w:r w:rsidR="00F752C6">
        <w:lastRenderedPageBreak/>
        <w:t>уличных громкоговорителей,</w:t>
      </w:r>
      <w:r>
        <w:t xml:space="preserve"> в соответствии с Планом, утвержденным пун</w:t>
      </w:r>
      <w:r w:rsidR="002E4B72">
        <w:t xml:space="preserve">ктом 1 настоящего </w:t>
      </w:r>
      <w:r w:rsidR="000F4D0D">
        <w:t>Постановления</w:t>
      </w:r>
      <w:r w:rsidR="002E4B72">
        <w:t>.</w:t>
      </w:r>
    </w:p>
    <w:p w:rsidR="00EC5AC1" w:rsidRDefault="00320981" w:rsidP="002E4B72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</w:pPr>
      <w:r>
        <w:t xml:space="preserve">Директору МКУ «Центр по делам ГО, ЧС и вопросам ЕДДС Лямбирского муниципального района» </w:t>
      </w:r>
      <w:proofErr w:type="spellStart"/>
      <w:r>
        <w:t>Исякаевой</w:t>
      </w:r>
      <w:proofErr w:type="spellEnd"/>
      <w:r>
        <w:t xml:space="preserve"> К.М. совместно с редакцией районной газеты «Призыв» (Васькин А.М.) в трехдневный срок, предшествующий дате проверки, проводить информирование населения Лямбирского муниципального района о предстоящей проверке готовности местных</w:t>
      </w:r>
      <w:r w:rsidR="00B0798A">
        <w:t xml:space="preserve"> и локальных </w:t>
      </w:r>
      <w:r>
        <w:t>систем оповещения</w:t>
      </w:r>
      <w:r w:rsidR="00EC5AC1">
        <w:t>.</w:t>
      </w:r>
    </w:p>
    <w:p w:rsidR="00F752C6" w:rsidRDefault="00EC5AC1" w:rsidP="00EC5AC1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</w:pPr>
      <w:r>
        <w:t>Рекомендовать руководителю Лямбирского ЛТЦ ПАО «Ростелеком» Фирсову Г.В. обеспечить готовность технических средств</w:t>
      </w:r>
      <w:r w:rsidR="00F752C6">
        <w:t xml:space="preserve"> оповещения местных </w:t>
      </w:r>
      <w:r w:rsidR="00B0798A">
        <w:t xml:space="preserve">и локальных </w:t>
      </w:r>
      <w:r w:rsidR="00F752C6">
        <w:t xml:space="preserve">систем оповещения, проверку каналов связи, линий дистанционного управления оборудованием и оконечными устройствами. </w:t>
      </w:r>
    </w:p>
    <w:p w:rsidR="00F752C6" w:rsidRDefault="00F752C6" w:rsidP="00EC5AC1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</w:pPr>
      <w:r>
        <w:t>Рекомендовать Главам администраций сельских поселений, Главам сельских поселений:</w:t>
      </w:r>
    </w:p>
    <w:p w:rsidR="00F752C6" w:rsidRDefault="00F752C6" w:rsidP="00F752C6">
      <w:pPr>
        <w:pStyle w:val="a4"/>
        <w:numPr>
          <w:ilvl w:val="1"/>
          <w:numId w:val="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-142" w:firstLine="568"/>
        <w:jc w:val="both"/>
      </w:pPr>
      <w:r>
        <w:t>Принять меры по приведению в готовность местных систем оповещения населения;</w:t>
      </w:r>
    </w:p>
    <w:p w:rsidR="002E4B72" w:rsidRDefault="00F752C6" w:rsidP="00F752C6">
      <w:pPr>
        <w:pStyle w:val="a4"/>
        <w:numPr>
          <w:ilvl w:val="1"/>
          <w:numId w:val="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-142" w:firstLine="568"/>
        <w:jc w:val="both"/>
      </w:pPr>
      <w:r>
        <w:t>Обеспечить информирование населения о предстоящ</w:t>
      </w:r>
      <w:r w:rsidR="001417A0">
        <w:t>их проверках систем оповещения;</w:t>
      </w:r>
    </w:p>
    <w:p w:rsidR="001417A0" w:rsidRDefault="007C6787" w:rsidP="00F752C6">
      <w:pPr>
        <w:pStyle w:val="a4"/>
        <w:numPr>
          <w:ilvl w:val="1"/>
          <w:numId w:val="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-142" w:firstLine="568"/>
        <w:jc w:val="both"/>
      </w:pPr>
      <w:r>
        <w:t xml:space="preserve"> Акты проверок технического состояния и готовности местных систем оповещения представлять в Администрацию Лямбирского муниципального района в трехдневный срок после проведения проверок готовности местных систем оповещения</w:t>
      </w:r>
      <w:r w:rsidR="00E317F3">
        <w:t xml:space="preserve">. </w:t>
      </w:r>
      <w:r>
        <w:t xml:space="preserve"> </w:t>
      </w:r>
    </w:p>
    <w:p w:rsidR="00DC5061" w:rsidRDefault="00F752C6" w:rsidP="00F704CF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  <w:rPr>
          <w:color w:val="000000"/>
          <w:szCs w:val="28"/>
        </w:rPr>
      </w:pPr>
      <w:r>
        <w:rPr>
          <w:color w:val="000000"/>
          <w:szCs w:val="28"/>
        </w:rPr>
        <w:t>Рекомендовать руководителям организаций, предприятий и учреждений, осуществляющи</w:t>
      </w:r>
      <w:r w:rsidR="000F4D0D">
        <w:rPr>
          <w:color w:val="000000"/>
          <w:szCs w:val="28"/>
        </w:rPr>
        <w:t>м</w:t>
      </w:r>
      <w:r>
        <w:rPr>
          <w:color w:val="000000"/>
          <w:szCs w:val="28"/>
        </w:rPr>
        <w:t xml:space="preserve"> свою деятельность на территории Лямбирского муниципального района:</w:t>
      </w:r>
    </w:p>
    <w:p w:rsidR="005D4308" w:rsidRDefault="00F752C6" w:rsidP="00F752C6">
      <w:pPr>
        <w:pStyle w:val="a4"/>
        <w:numPr>
          <w:ilvl w:val="1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-142" w:firstLine="56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Согласно графику, </w:t>
      </w:r>
      <w:r w:rsidR="001222CA">
        <w:rPr>
          <w:color w:val="000000"/>
          <w:szCs w:val="28"/>
        </w:rPr>
        <w:t>утвержденному</w:t>
      </w:r>
      <w:r w:rsidR="00630BC2">
        <w:rPr>
          <w:color w:val="000000"/>
          <w:szCs w:val="28"/>
        </w:rPr>
        <w:t xml:space="preserve"> пунктом 2 настоящего </w:t>
      </w:r>
      <w:r w:rsidR="001222CA">
        <w:rPr>
          <w:color w:val="000000"/>
          <w:szCs w:val="28"/>
        </w:rPr>
        <w:t>Постановления</w:t>
      </w:r>
      <w:r w:rsidR="00630BC2">
        <w:rPr>
          <w:color w:val="000000"/>
          <w:szCs w:val="28"/>
        </w:rPr>
        <w:t>, провести проверки технического состояния</w:t>
      </w:r>
      <w:r w:rsidR="00EF3E9F">
        <w:rPr>
          <w:color w:val="000000"/>
          <w:szCs w:val="28"/>
        </w:rPr>
        <w:t xml:space="preserve"> </w:t>
      </w:r>
      <w:r w:rsidR="00B0798A">
        <w:rPr>
          <w:color w:val="000000"/>
          <w:szCs w:val="28"/>
        </w:rPr>
        <w:t xml:space="preserve">локальных </w:t>
      </w:r>
      <w:r w:rsidR="00EF3E9F">
        <w:rPr>
          <w:color w:val="000000"/>
          <w:szCs w:val="28"/>
        </w:rPr>
        <w:t>систем оповещения на предприятиях, в учреждениях и организациях с практическим включением имеющихся технических средств оповещения</w:t>
      </w:r>
      <w:r w:rsidR="005D4308">
        <w:rPr>
          <w:color w:val="000000"/>
          <w:szCs w:val="28"/>
        </w:rPr>
        <w:t xml:space="preserve"> и передачей учебной информ</w:t>
      </w:r>
      <w:r w:rsidR="00E317F3">
        <w:rPr>
          <w:color w:val="000000"/>
          <w:szCs w:val="28"/>
        </w:rPr>
        <w:t>ации для работников организаций;</w:t>
      </w:r>
    </w:p>
    <w:p w:rsidR="00E317F3" w:rsidRDefault="005D4308" w:rsidP="00F752C6">
      <w:pPr>
        <w:pStyle w:val="a4"/>
        <w:numPr>
          <w:ilvl w:val="1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-142" w:firstLine="56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До начала проверок организовать </w:t>
      </w:r>
      <w:r w:rsidR="000F4D0D">
        <w:rPr>
          <w:color w:val="000000"/>
          <w:szCs w:val="28"/>
        </w:rPr>
        <w:t xml:space="preserve">предупредительную и </w:t>
      </w:r>
      <w:r>
        <w:rPr>
          <w:color w:val="000000"/>
          <w:szCs w:val="28"/>
        </w:rPr>
        <w:t>разъяснительную работу среди работников о целях проверок, правилах поведения и действиях</w:t>
      </w:r>
      <w:r w:rsidR="00E317F3">
        <w:rPr>
          <w:color w:val="000000"/>
          <w:szCs w:val="28"/>
        </w:rPr>
        <w:t xml:space="preserve"> при подаче сигналов оповещения;</w:t>
      </w:r>
    </w:p>
    <w:p w:rsidR="00F752C6" w:rsidRDefault="00EF3E9F" w:rsidP="00F752C6">
      <w:pPr>
        <w:pStyle w:val="a4"/>
        <w:numPr>
          <w:ilvl w:val="1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-142" w:firstLine="56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="00E317F3">
        <w:t xml:space="preserve">Акты проверок технического состояния и готовности </w:t>
      </w:r>
      <w:r w:rsidR="00B0798A">
        <w:t xml:space="preserve">локальных </w:t>
      </w:r>
      <w:r w:rsidR="00E317F3">
        <w:t>систем оповещения представлять в Администрацию Лямбирского муниципального района в трехдневный срок после проведения проверок готовности местных систем оповещения.</w:t>
      </w:r>
    </w:p>
    <w:p w:rsidR="00F752C6" w:rsidRDefault="00F752C6" w:rsidP="00F704CF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-142" w:firstLine="568"/>
        <w:jc w:val="both"/>
        <w:rPr>
          <w:color w:val="000000"/>
          <w:szCs w:val="28"/>
        </w:rPr>
      </w:pPr>
      <w:proofErr w:type="gramStart"/>
      <w:r w:rsidRPr="00F704CF">
        <w:rPr>
          <w:color w:val="000000"/>
          <w:szCs w:val="28"/>
        </w:rPr>
        <w:t>Контроль за</w:t>
      </w:r>
      <w:proofErr w:type="gramEnd"/>
      <w:r w:rsidRPr="00F704CF">
        <w:rPr>
          <w:color w:val="000000"/>
          <w:szCs w:val="28"/>
        </w:rPr>
        <w:t xml:space="preserve"> исполнением настоящего </w:t>
      </w:r>
      <w:r w:rsidR="001222CA">
        <w:rPr>
          <w:color w:val="000000"/>
          <w:szCs w:val="28"/>
        </w:rPr>
        <w:t>Постановления</w:t>
      </w:r>
      <w:r w:rsidRPr="00F704CF">
        <w:rPr>
          <w:color w:val="000000"/>
          <w:szCs w:val="28"/>
        </w:rPr>
        <w:t xml:space="preserve"> оставляю за собой.</w:t>
      </w:r>
    </w:p>
    <w:p w:rsidR="008D3D13" w:rsidRDefault="00E317F3" w:rsidP="00E317F3">
      <w:pPr>
        <w:pStyle w:val="a4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-142" w:firstLine="568"/>
        <w:jc w:val="both"/>
      </w:pPr>
      <w:r w:rsidRPr="00E317F3">
        <w:rPr>
          <w:color w:val="000000"/>
          <w:szCs w:val="28"/>
        </w:rPr>
        <w:t xml:space="preserve"> </w:t>
      </w:r>
      <w:r w:rsidR="001222CA">
        <w:rPr>
          <w:color w:val="000000"/>
          <w:szCs w:val="28"/>
        </w:rPr>
        <w:t>Постановление</w:t>
      </w:r>
      <w:r w:rsidR="009B0085">
        <w:rPr>
          <w:color w:val="000000"/>
          <w:szCs w:val="28"/>
        </w:rPr>
        <w:t xml:space="preserve"> </w:t>
      </w:r>
      <w:r w:rsidRPr="00E317F3">
        <w:rPr>
          <w:color w:val="000000"/>
          <w:szCs w:val="28"/>
        </w:rPr>
        <w:t>подлежит размещению на официальном сайте Администрации Лямбирского муниципального района.</w:t>
      </w:r>
    </w:p>
    <w:p w:rsidR="000E24C0" w:rsidRDefault="000E24C0" w:rsidP="00DE7989">
      <w:pPr>
        <w:rPr>
          <w:szCs w:val="28"/>
        </w:rPr>
      </w:pPr>
    </w:p>
    <w:p w:rsidR="00E317F3" w:rsidRDefault="00E317F3" w:rsidP="00DE7989">
      <w:pPr>
        <w:rPr>
          <w:szCs w:val="28"/>
        </w:rPr>
      </w:pPr>
    </w:p>
    <w:p w:rsidR="00DE7989" w:rsidRPr="0094141C" w:rsidRDefault="00DE7989" w:rsidP="000F4D0D">
      <w:pPr>
        <w:ind w:left="-142"/>
        <w:rPr>
          <w:szCs w:val="28"/>
        </w:rPr>
      </w:pPr>
      <w:r w:rsidRPr="0094141C">
        <w:rPr>
          <w:szCs w:val="28"/>
        </w:rPr>
        <w:t>Глав</w:t>
      </w:r>
      <w:r w:rsidR="000160C8" w:rsidRPr="0094141C">
        <w:rPr>
          <w:szCs w:val="28"/>
        </w:rPr>
        <w:t>а</w:t>
      </w:r>
      <w:r w:rsidRPr="0094141C">
        <w:rPr>
          <w:szCs w:val="28"/>
        </w:rPr>
        <w:t xml:space="preserve"> Администрации</w:t>
      </w:r>
    </w:p>
    <w:p w:rsidR="00DE7989" w:rsidRPr="0094141C" w:rsidRDefault="00DE7989" w:rsidP="000F4D0D">
      <w:pPr>
        <w:ind w:left="-142"/>
        <w:rPr>
          <w:szCs w:val="28"/>
        </w:rPr>
      </w:pPr>
      <w:r w:rsidRPr="0094141C">
        <w:rPr>
          <w:szCs w:val="28"/>
        </w:rPr>
        <w:t>Лямбирского</w:t>
      </w:r>
    </w:p>
    <w:p w:rsidR="00F60F5B" w:rsidRPr="0094141C" w:rsidRDefault="00DE7989" w:rsidP="000F4D0D">
      <w:pPr>
        <w:ind w:left="-142"/>
      </w:pPr>
      <w:r w:rsidRPr="0094141C">
        <w:rPr>
          <w:szCs w:val="28"/>
        </w:rPr>
        <w:t xml:space="preserve">муниципального района                                               </w:t>
      </w:r>
      <w:r w:rsidR="005F4715" w:rsidRPr="0094141C">
        <w:rPr>
          <w:szCs w:val="28"/>
        </w:rPr>
        <w:t xml:space="preserve">         </w:t>
      </w:r>
      <w:r w:rsidR="000160C8" w:rsidRPr="0094141C">
        <w:rPr>
          <w:szCs w:val="28"/>
        </w:rPr>
        <w:t xml:space="preserve">        </w:t>
      </w:r>
      <w:r w:rsidR="000F4D0D">
        <w:rPr>
          <w:szCs w:val="28"/>
        </w:rPr>
        <w:t xml:space="preserve">   </w:t>
      </w:r>
      <w:r w:rsidR="000160C8" w:rsidRPr="0094141C">
        <w:rPr>
          <w:szCs w:val="28"/>
        </w:rPr>
        <w:t xml:space="preserve">      </w:t>
      </w:r>
      <w:r w:rsidR="00191B10" w:rsidRPr="0094141C">
        <w:rPr>
          <w:szCs w:val="28"/>
        </w:rPr>
        <w:t>Ш.Ф. Давыдов</w:t>
      </w:r>
    </w:p>
    <w:p w:rsidR="00BC0B68" w:rsidRDefault="00B6663C" w:rsidP="00B6663C">
      <w:pPr>
        <w:ind w:right="-2"/>
        <w:jc w:val="center"/>
      </w:pPr>
      <w:r>
        <w:t xml:space="preserve">                                            </w:t>
      </w:r>
    </w:p>
    <w:p w:rsidR="009B0085" w:rsidRDefault="00BC0B68" w:rsidP="00B6663C">
      <w:pPr>
        <w:ind w:right="-2"/>
        <w:jc w:val="center"/>
      </w:pPr>
      <w:r>
        <w:t xml:space="preserve">                                        </w:t>
      </w:r>
    </w:p>
    <w:p w:rsidR="00B6663C" w:rsidRDefault="009B0085" w:rsidP="00B6663C">
      <w:pPr>
        <w:ind w:right="-2"/>
        <w:jc w:val="center"/>
      </w:pPr>
      <w:r>
        <w:lastRenderedPageBreak/>
        <w:t xml:space="preserve">                                        </w:t>
      </w:r>
      <w:r w:rsidR="00BC0B68">
        <w:t xml:space="preserve">    </w:t>
      </w:r>
      <w:r w:rsidR="00B6663C">
        <w:t xml:space="preserve"> Приложение 1</w:t>
      </w:r>
    </w:p>
    <w:p w:rsidR="00B6663C" w:rsidRDefault="00B6663C" w:rsidP="00B6663C">
      <w:pPr>
        <w:tabs>
          <w:tab w:val="left" w:pos="1260"/>
        </w:tabs>
        <w:ind w:right="-2"/>
      </w:pPr>
      <w:r>
        <w:t xml:space="preserve">                                                                                к Распоряжению Администрации </w:t>
      </w:r>
    </w:p>
    <w:p w:rsidR="00B6663C" w:rsidRDefault="00B6663C" w:rsidP="00B6663C">
      <w:pPr>
        <w:tabs>
          <w:tab w:val="left" w:pos="1260"/>
        </w:tabs>
        <w:ind w:right="-2"/>
      </w:pPr>
      <w:r>
        <w:t xml:space="preserve">                                                                                Лямбирского муниципального   </w:t>
      </w:r>
    </w:p>
    <w:p w:rsidR="00B6663C" w:rsidRDefault="00B6663C" w:rsidP="00B6663C">
      <w:pPr>
        <w:tabs>
          <w:tab w:val="left" w:pos="1260"/>
        </w:tabs>
        <w:ind w:right="-2"/>
      </w:pPr>
      <w:r>
        <w:t xml:space="preserve">                                                                                района</w:t>
      </w:r>
    </w:p>
    <w:p w:rsidR="00B6663C" w:rsidRDefault="00B6663C" w:rsidP="00B6663C">
      <w:pPr>
        <w:tabs>
          <w:tab w:val="left" w:pos="1260"/>
        </w:tabs>
        <w:ind w:right="-2"/>
      </w:pPr>
      <w:r>
        <w:t xml:space="preserve">                                                                                от </w:t>
      </w:r>
      <w:bookmarkStart w:id="0" w:name="_GoBack"/>
      <w:r>
        <w:t>_______________</w:t>
      </w:r>
      <w:bookmarkEnd w:id="0"/>
      <w:r>
        <w:t>_ №______</w:t>
      </w:r>
    </w:p>
    <w:p w:rsidR="00B6663C" w:rsidRDefault="00B6663C" w:rsidP="00B6663C">
      <w:pPr>
        <w:tabs>
          <w:tab w:val="left" w:pos="1260"/>
        </w:tabs>
        <w:ind w:right="-2"/>
      </w:pPr>
    </w:p>
    <w:p w:rsidR="00804969" w:rsidRPr="00804969" w:rsidRDefault="00804969" w:rsidP="00804969">
      <w:pPr>
        <w:tabs>
          <w:tab w:val="left" w:pos="1260"/>
        </w:tabs>
        <w:jc w:val="center"/>
        <w:rPr>
          <w:b/>
        </w:rPr>
      </w:pPr>
      <w:r w:rsidRPr="00804969">
        <w:rPr>
          <w:b/>
        </w:rPr>
        <w:t>ПЛАН</w:t>
      </w:r>
    </w:p>
    <w:p w:rsidR="00804969" w:rsidRDefault="00804969" w:rsidP="00804969">
      <w:pPr>
        <w:tabs>
          <w:tab w:val="left" w:pos="1260"/>
        </w:tabs>
        <w:jc w:val="center"/>
        <w:rPr>
          <w:b/>
        </w:rPr>
      </w:pPr>
      <w:r w:rsidRPr="00804969">
        <w:rPr>
          <w:b/>
        </w:rPr>
        <w:t>проведения проверок готовности к применению местных систем оповещения населения Лямбирского муниципального района об угрозе возникновения или о возникновения чрезвычайных ситуаций в 2016 году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560"/>
        <w:gridCol w:w="3801"/>
        <w:gridCol w:w="2977"/>
        <w:gridCol w:w="2693"/>
      </w:tblGrid>
      <w:tr w:rsidR="00804969" w:rsidTr="00370489">
        <w:tc>
          <w:tcPr>
            <w:tcW w:w="560" w:type="dxa"/>
          </w:tcPr>
          <w:p w:rsidR="00804969" w:rsidRPr="00804969" w:rsidRDefault="00804969" w:rsidP="00804969">
            <w:pPr>
              <w:tabs>
                <w:tab w:val="left" w:pos="1260"/>
              </w:tabs>
              <w:jc w:val="center"/>
              <w:rPr>
                <w:b/>
                <w:sz w:val="24"/>
                <w:szCs w:val="24"/>
              </w:rPr>
            </w:pPr>
            <w:r w:rsidRPr="00804969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804969">
              <w:rPr>
                <w:b/>
                <w:sz w:val="24"/>
                <w:szCs w:val="24"/>
              </w:rPr>
              <w:t>п</w:t>
            </w:r>
            <w:proofErr w:type="gramEnd"/>
            <w:r w:rsidRPr="00804969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801" w:type="dxa"/>
          </w:tcPr>
          <w:p w:rsidR="00804969" w:rsidRPr="00804969" w:rsidRDefault="00804969" w:rsidP="00804969">
            <w:pPr>
              <w:tabs>
                <w:tab w:val="left" w:pos="12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Содержание мероприятий</w:t>
            </w:r>
          </w:p>
        </w:tc>
        <w:tc>
          <w:tcPr>
            <w:tcW w:w="2977" w:type="dxa"/>
          </w:tcPr>
          <w:p w:rsidR="00804969" w:rsidRPr="00804969" w:rsidRDefault="00804969" w:rsidP="00804969">
            <w:pPr>
              <w:tabs>
                <w:tab w:val="left" w:pos="12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проведения</w:t>
            </w:r>
            <w:r w:rsidR="000F4D0D">
              <w:rPr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2693" w:type="dxa"/>
          </w:tcPr>
          <w:p w:rsidR="00804969" w:rsidRPr="00804969" w:rsidRDefault="00804969" w:rsidP="000F4D0D">
            <w:pPr>
              <w:tabs>
                <w:tab w:val="left" w:pos="1260"/>
              </w:tabs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Ответственны</w:t>
            </w:r>
            <w:r w:rsidR="000F4D0D">
              <w:rPr>
                <w:b/>
                <w:sz w:val="24"/>
                <w:szCs w:val="24"/>
              </w:rPr>
              <w:t>е</w:t>
            </w:r>
            <w:proofErr w:type="gramEnd"/>
            <w:r>
              <w:rPr>
                <w:b/>
                <w:sz w:val="24"/>
                <w:szCs w:val="24"/>
              </w:rPr>
              <w:t xml:space="preserve"> за исполнение мероприятий</w:t>
            </w:r>
          </w:p>
        </w:tc>
      </w:tr>
      <w:tr w:rsidR="00804969" w:rsidTr="00370489">
        <w:tc>
          <w:tcPr>
            <w:tcW w:w="10031" w:type="dxa"/>
            <w:gridSpan w:val="4"/>
          </w:tcPr>
          <w:p w:rsidR="00762AA4" w:rsidRDefault="00762AA4" w:rsidP="00804969">
            <w:pPr>
              <w:tabs>
                <w:tab w:val="left" w:pos="1260"/>
              </w:tabs>
              <w:jc w:val="center"/>
              <w:rPr>
                <w:b/>
                <w:sz w:val="24"/>
                <w:szCs w:val="24"/>
              </w:rPr>
            </w:pPr>
          </w:p>
          <w:p w:rsidR="00804969" w:rsidRDefault="00635A78" w:rsidP="00804969">
            <w:pPr>
              <w:tabs>
                <w:tab w:val="left" w:pos="12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ПОДГОТОВИТЕЛЬНЫЙ ЭТАП</w:t>
            </w:r>
          </w:p>
          <w:p w:rsidR="00762AA4" w:rsidRPr="00804969" w:rsidRDefault="00762AA4" w:rsidP="00804969">
            <w:pPr>
              <w:tabs>
                <w:tab w:val="left" w:pos="12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804969" w:rsidRPr="00BC0B68" w:rsidTr="00370489">
        <w:tc>
          <w:tcPr>
            <w:tcW w:w="560" w:type="dxa"/>
          </w:tcPr>
          <w:p w:rsidR="00804969" w:rsidRPr="00BC0B6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801" w:type="dxa"/>
          </w:tcPr>
          <w:p w:rsidR="00804969" w:rsidRPr="00BC0B68" w:rsidRDefault="00370489" w:rsidP="00370489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Создание комиссии по проверке готовности к применению местных и локальных систем оповещения населения Лямбирского муниципального района</w:t>
            </w:r>
          </w:p>
        </w:tc>
        <w:tc>
          <w:tcPr>
            <w:tcW w:w="2977" w:type="dxa"/>
          </w:tcPr>
          <w:p w:rsidR="00804969" w:rsidRPr="00BC0B68" w:rsidRDefault="00370489" w:rsidP="003B662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В срок до 20 мая 2016 г.</w:t>
            </w:r>
          </w:p>
        </w:tc>
        <w:tc>
          <w:tcPr>
            <w:tcW w:w="2693" w:type="dxa"/>
          </w:tcPr>
          <w:p w:rsidR="003B6624" w:rsidRPr="00BC0B68" w:rsidRDefault="00370489" w:rsidP="003B662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Председатель КЧС и ОПБ при Администрации Ля</w:t>
            </w:r>
            <w:r w:rsidR="00635A78" w:rsidRPr="00BC0B68">
              <w:rPr>
                <w:sz w:val="22"/>
                <w:szCs w:val="22"/>
              </w:rPr>
              <w:t>мбирского муниципального района</w:t>
            </w:r>
          </w:p>
        </w:tc>
      </w:tr>
      <w:tr w:rsidR="00370489" w:rsidRPr="00BC0B68" w:rsidTr="00370489">
        <w:tc>
          <w:tcPr>
            <w:tcW w:w="560" w:type="dxa"/>
          </w:tcPr>
          <w:p w:rsidR="00370489" w:rsidRPr="00BC0B6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01" w:type="dxa"/>
          </w:tcPr>
          <w:p w:rsidR="00370489" w:rsidRPr="00BC0B68" w:rsidRDefault="00370489" w:rsidP="00441C9B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Создание комиссий по проверке местных систем оповещения населения </w:t>
            </w:r>
          </w:p>
        </w:tc>
        <w:tc>
          <w:tcPr>
            <w:tcW w:w="2977" w:type="dxa"/>
          </w:tcPr>
          <w:p w:rsidR="00370489" w:rsidRPr="00BC0B68" w:rsidRDefault="00370489" w:rsidP="00441C9B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В срок до 1 июля 2016 г.</w:t>
            </w:r>
          </w:p>
        </w:tc>
        <w:tc>
          <w:tcPr>
            <w:tcW w:w="2693" w:type="dxa"/>
          </w:tcPr>
          <w:p w:rsidR="00370489" w:rsidRPr="00BC0B68" w:rsidRDefault="00370489" w:rsidP="00441C9B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Главы администраций сельских поселений, Главы сельских поселений </w:t>
            </w:r>
          </w:p>
          <w:p w:rsidR="00370489" w:rsidRPr="00BC0B68" w:rsidRDefault="00370489" w:rsidP="00441C9B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370489" w:rsidRPr="00BC0B68" w:rsidTr="00370489">
        <w:tc>
          <w:tcPr>
            <w:tcW w:w="560" w:type="dxa"/>
          </w:tcPr>
          <w:p w:rsidR="00370489" w:rsidRPr="00BC0B6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801" w:type="dxa"/>
          </w:tcPr>
          <w:p w:rsidR="00370489" w:rsidRPr="00BC0B68" w:rsidRDefault="00370489" w:rsidP="003B6624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Создание комиссий по проверке </w:t>
            </w:r>
            <w:r w:rsidR="00635A78" w:rsidRPr="00BC0B68">
              <w:rPr>
                <w:sz w:val="22"/>
                <w:szCs w:val="22"/>
              </w:rPr>
              <w:t xml:space="preserve">локальных </w:t>
            </w:r>
            <w:r w:rsidRPr="00BC0B68">
              <w:rPr>
                <w:sz w:val="22"/>
                <w:szCs w:val="22"/>
              </w:rPr>
              <w:t>систем оповещения и информирования работников в организациях, учреждениях и на предприятиях</w:t>
            </w:r>
          </w:p>
        </w:tc>
        <w:tc>
          <w:tcPr>
            <w:tcW w:w="2977" w:type="dxa"/>
          </w:tcPr>
          <w:p w:rsidR="00370489" w:rsidRPr="00BC0B68" w:rsidRDefault="00370489" w:rsidP="003B662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В срок до 1 июля 2016 г.</w:t>
            </w:r>
          </w:p>
        </w:tc>
        <w:tc>
          <w:tcPr>
            <w:tcW w:w="2693" w:type="dxa"/>
          </w:tcPr>
          <w:p w:rsidR="00370489" w:rsidRPr="00BC0B68" w:rsidRDefault="00370489" w:rsidP="003B662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Руководители организаций </w:t>
            </w:r>
          </w:p>
          <w:p w:rsidR="00370489" w:rsidRPr="00BC0B68" w:rsidRDefault="00370489" w:rsidP="003B662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370489" w:rsidRPr="00BC0B68" w:rsidTr="00370489">
        <w:tc>
          <w:tcPr>
            <w:tcW w:w="560" w:type="dxa"/>
          </w:tcPr>
          <w:p w:rsidR="00370489" w:rsidRPr="00BC0B6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801" w:type="dxa"/>
          </w:tcPr>
          <w:p w:rsidR="00370489" w:rsidRPr="00BC0B68" w:rsidRDefault="00370489" w:rsidP="003B6624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Предупредительная и разъяснительная работа в сельских поселениях и организациях, в том числе через СМИ, о предстоящей проверке готовности местных и локальных систем оповещения   </w:t>
            </w:r>
          </w:p>
        </w:tc>
        <w:tc>
          <w:tcPr>
            <w:tcW w:w="2977" w:type="dxa"/>
          </w:tcPr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с 13 по 15 июля 2016 г.</w:t>
            </w:r>
          </w:p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с 12 по 14 октября 2016 г.</w:t>
            </w:r>
          </w:p>
        </w:tc>
        <w:tc>
          <w:tcPr>
            <w:tcW w:w="2693" w:type="dxa"/>
          </w:tcPr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Главы администраций сельских поселений, Главы сельских поселений </w:t>
            </w:r>
          </w:p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(по согласованию) Руководители организаций </w:t>
            </w:r>
          </w:p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370489" w:rsidRPr="00BC0B68" w:rsidTr="00370489">
        <w:tc>
          <w:tcPr>
            <w:tcW w:w="560" w:type="dxa"/>
          </w:tcPr>
          <w:p w:rsidR="00370489" w:rsidRPr="00BC0B6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801" w:type="dxa"/>
          </w:tcPr>
          <w:p w:rsidR="00370489" w:rsidRPr="00BC0B68" w:rsidRDefault="00370489" w:rsidP="003B6624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Уточнение наличия технических средств оповещения на подведомственных территориях и объектах</w:t>
            </w:r>
          </w:p>
        </w:tc>
        <w:tc>
          <w:tcPr>
            <w:tcW w:w="2977" w:type="dxa"/>
          </w:tcPr>
          <w:p w:rsidR="00370489" w:rsidRPr="00BC0B68" w:rsidRDefault="00370489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До 13 июля 2016 г.</w:t>
            </w:r>
          </w:p>
        </w:tc>
        <w:tc>
          <w:tcPr>
            <w:tcW w:w="2693" w:type="dxa"/>
          </w:tcPr>
          <w:p w:rsidR="00370489" w:rsidRPr="00BC0B68" w:rsidRDefault="00370489" w:rsidP="00FF0075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Главы администраций сельских поселений, Главы сельских поселений </w:t>
            </w:r>
          </w:p>
          <w:p w:rsidR="00370489" w:rsidRPr="00BC0B68" w:rsidRDefault="00370489" w:rsidP="003B662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(по согласованию) Руководители организаций </w:t>
            </w:r>
          </w:p>
          <w:p w:rsidR="00370489" w:rsidRPr="00BC0B68" w:rsidRDefault="00370489" w:rsidP="003B662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370489" w:rsidRPr="00BC0B68" w:rsidTr="00370489">
        <w:tc>
          <w:tcPr>
            <w:tcW w:w="560" w:type="dxa"/>
          </w:tcPr>
          <w:p w:rsidR="00370489" w:rsidRPr="00BC0B6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801" w:type="dxa"/>
          </w:tcPr>
          <w:p w:rsidR="00370489" w:rsidRPr="00BC0B68" w:rsidRDefault="00370489" w:rsidP="00370489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Подготовка учетной, эксплуатационно-технической документации на средства оповещения, нормативно-распорядительной и другой документации по организации оповещения</w:t>
            </w:r>
          </w:p>
        </w:tc>
        <w:tc>
          <w:tcPr>
            <w:tcW w:w="2977" w:type="dxa"/>
          </w:tcPr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с 13 по 15 июля 2016 г.</w:t>
            </w:r>
          </w:p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с 12 по 14 октября 2016 г.</w:t>
            </w:r>
          </w:p>
        </w:tc>
        <w:tc>
          <w:tcPr>
            <w:tcW w:w="2693" w:type="dxa"/>
          </w:tcPr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Главы администраций сельских поселений, Главы сельских поселений </w:t>
            </w:r>
          </w:p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(по согласованию) Руководители организаций </w:t>
            </w:r>
          </w:p>
          <w:p w:rsidR="00370489" w:rsidRPr="00BC0B68" w:rsidRDefault="00370489" w:rsidP="0037048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370489" w:rsidRPr="00BC0B68" w:rsidTr="00370489">
        <w:tc>
          <w:tcPr>
            <w:tcW w:w="560" w:type="dxa"/>
          </w:tcPr>
          <w:p w:rsidR="00370489" w:rsidRPr="00BC0B6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801" w:type="dxa"/>
          </w:tcPr>
          <w:p w:rsidR="00370489" w:rsidRPr="00BC0B68" w:rsidRDefault="00370489" w:rsidP="003B6624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Проведение инструктажа членов комиссии для проведения проверок </w:t>
            </w:r>
            <w:r w:rsidRPr="00BC0B68">
              <w:rPr>
                <w:sz w:val="22"/>
                <w:szCs w:val="22"/>
              </w:rPr>
              <w:lastRenderedPageBreak/>
              <w:t>местных и локальных систем оповещения</w:t>
            </w:r>
          </w:p>
        </w:tc>
        <w:tc>
          <w:tcPr>
            <w:tcW w:w="2977" w:type="dxa"/>
          </w:tcPr>
          <w:p w:rsidR="00635A78" w:rsidRPr="00BC0B68" w:rsidRDefault="00635A78" w:rsidP="00635A7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lastRenderedPageBreak/>
              <w:t>с 13 по 15 июля 2016 г.</w:t>
            </w:r>
          </w:p>
          <w:p w:rsidR="00370489" w:rsidRPr="00BC0B68" w:rsidRDefault="00635A78" w:rsidP="00635A7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с 12 по 14 октября 2016 г.</w:t>
            </w:r>
          </w:p>
        </w:tc>
        <w:tc>
          <w:tcPr>
            <w:tcW w:w="2693" w:type="dxa"/>
          </w:tcPr>
          <w:p w:rsidR="00370489" w:rsidRPr="00BC0B68" w:rsidRDefault="00635A78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Председатель Комиссии по проверке готовности к </w:t>
            </w:r>
            <w:r w:rsidRPr="00BC0B68">
              <w:rPr>
                <w:sz w:val="22"/>
                <w:szCs w:val="22"/>
              </w:rPr>
              <w:lastRenderedPageBreak/>
              <w:t xml:space="preserve">применению местных и локальных систем оповещения населения Лямбирского муниципального района </w:t>
            </w:r>
          </w:p>
        </w:tc>
      </w:tr>
      <w:tr w:rsidR="00635A78" w:rsidRPr="00BC0B68" w:rsidTr="00753738">
        <w:tc>
          <w:tcPr>
            <w:tcW w:w="10031" w:type="dxa"/>
            <w:gridSpan w:val="4"/>
          </w:tcPr>
          <w:p w:rsidR="00762AA4" w:rsidRDefault="00762AA4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</w:p>
          <w:p w:rsidR="00635A7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 xml:space="preserve">ОСНОВНОЙ ЭТАП </w:t>
            </w:r>
          </w:p>
          <w:p w:rsidR="00762AA4" w:rsidRPr="00BC0B68" w:rsidRDefault="00762AA4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370489" w:rsidRPr="00BC0B68" w:rsidTr="00370489">
        <w:tc>
          <w:tcPr>
            <w:tcW w:w="560" w:type="dxa"/>
          </w:tcPr>
          <w:p w:rsidR="00370489" w:rsidRPr="00BC0B68" w:rsidRDefault="00635A78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801" w:type="dxa"/>
          </w:tcPr>
          <w:p w:rsidR="00370489" w:rsidRPr="00BC0B68" w:rsidRDefault="00635A78" w:rsidP="00CD518C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Проверка состояния готовности местных </w:t>
            </w:r>
            <w:r w:rsidR="00CD518C" w:rsidRPr="00BC0B68">
              <w:rPr>
                <w:sz w:val="22"/>
                <w:szCs w:val="22"/>
              </w:rPr>
              <w:t xml:space="preserve">и локальных </w:t>
            </w:r>
            <w:r w:rsidRPr="00BC0B68">
              <w:rPr>
                <w:sz w:val="22"/>
                <w:szCs w:val="22"/>
              </w:rPr>
              <w:t xml:space="preserve">систем оповещения </w:t>
            </w:r>
          </w:p>
        </w:tc>
        <w:tc>
          <w:tcPr>
            <w:tcW w:w="2977" w:type="dxa"/>
          </w:tcPr>
          <w:p w:rsidR="00635A78" w:rsidRPr="00BC0B68" w:rsidRDefault="00635A78" w:rsidP="00635A7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18 июля 2016 г., </w:t>
            </w:r>
          </w:p>
          <w:p w:rsidR="00370489" w:rsidRPr="00BC0B68" w:rsidRDefault="00635A78" w:rsidP="00635A7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(9 час. 00 мин.-11 час. 45 мин.);</w:t>
            </w:r>
          </w:p>
          <w:p w:rsidR="00635A78" w:rsidRPr="00BC0B68" w:rsidRDefault="00635A78" w:rsidP="00635A7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17 октября 2016 г.</w:t>
            </w:r>
          </w:p>
          <w:p w:rsidR="00635A78" w:rsidRPr="00BC0B68" w:rsidRDefault="00635A78" w:rsidP="004F51F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(9 час. 00 мин.-11 час. 45 мин.)</w:t>
            </w:r>
          </w:p>
        </w:tc>
        <w:tc>
          <w:tcPr>
            <w:tcW w:w="2693" w:type="dxa"/>
          </w:tcPr>
          <w:p w:rsidR="00550424" w:rsidRPr="00BC0B68" w:rsidRDefault="004F51F9" w:rsidP="0055042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Комиссии сельских поселений </w:t>
            </w:r>
          </w:p>
          <w:p w:rsidR="00CD518C" w:rsidRPr="00BC0B68" w:rsidRDefault="00550424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  <w:r w:rsidR="00CD518C" w:rsidRPr="00BC0B68">
              <w:rPr>
                <w:sz w:val="22"/>
                <w:szCs w:val="22"/>
              </w:rPr>
              <w:t xml:space="preserve"> </w:t>
            </w:r>
            <w:r w:rsidR="004F51F9" w:rsidRPr="00BC0B68">
              <w:rPr>
                <w:sz w:val="22"/>
                <w:szCs w:val="22"/>
              </w:rPr>
              <w:t>Комиссии</w:t>
            </w:r>
            <w:r w:rsidR="00CD518C" w:rsidRPr="00BC0B68">
              <w:rPr>
                <w:sz w:val="22"/>
                <w:szCs w:val="22"/>
              </w:rPr>
              <w:t xml:space="preserve"> организаций </w:t>
            </w:r>
          </w:p>
          <w:p w:rsidR="00370489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CD518C" w:rsidRPr="00BC0B68" w:rsidTr="00370489">
        <w:tc>
          <w:tcPr>
            <w:tcW w:w="560" w:type="dxa"/>
          </w:tcPr>
          <w:p w:rsidR="00CD518C" w:rsidRPr="00BC0B68" w:rsidRDefault="00CD518C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01" w:type="dxa"/>
          </w:tcPr>
          <w:p w:rsidR="00CD518C" w:rsidRPr="00BC0B68" w:rsidRDefault="00CD518C" w:rsidP="00C477AF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Проверка исправности </w:t>
            </w:r>
            <w:proofErr w:type="spellStart"/>
            <w:r w:rsidRPr="00BC0B68">
              <w:rPr>
                <w:sz w:val="22"/>
                <w:szCs w:val="22"/>
              </w:rPr>
              <w:t>электросирен</w:t>
            </w:r>
            <w:proofErr w:type="spellEnd"/>
            <w:r w:rsidRPr="00BC0B68">
              <w:rPr>
                <w:sz w:val="22"/>
                <w:szCs w:val="22"/>
              </w:rPr>
              <w:t xml:space="preserve"> и других средств оповещения по средствам их практического включения, исправности управляющих линий и линий электропитания</w:t>
            </w:r>
          </w:p>
        </w:tc>
        <w:tc>
          <w:tcPr>
            <w:tcW w:w="2977" w:type="dxa"/>
          </w:tcPr>
          <w:p w:rsidR="00CD518C" w:rsidRPr="00BC0B68" w:rsidRDefault="00CD518C" w:rsidP="00C477AF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18 июля 2016 г., </w:t>
            </w:r>
          </w:p>
          <w:p w:rsidR="00CD518C" w:rsidRPr="00BC0B68" w:rsidRDefault="00CD518C" w:rsidP="00C477AF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(9 час. 00 мин.-11 час. 45 мин.);</w:t>
            </w:r>
          </w:p>
          <w:p w:rsidR="00CD518C" w:rsidRPr="00BC0B68" w:rsidRDefault="00CD518C" w:rsidP="00C477AF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17 октября 2016 г.</w:t>
            </w:r>
          </w:p>
          <w:p w:rsidR="00CD518C" w:rsidRPr="00BC0B68" w:rsidRDefault="00CD518C" w:rsidP="004F51F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(9 час. 00 мин.-11 час. 45 мин.)</w:t>
            </w:r>
          </w:p>
        </w:tc>
        <w:tc>
          <w:tcPr>
            <w:tcW w:w="2693" w:type="dxa"/>
          </w:tcPr>
          <w:p w:rsidR="004F51F9" w:rsidRPr="00BC0B68" w:rsidRDefault="004F51F9" w:rsidP="004F51F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Комиссии сельских поселений </w:t>
            </w:r>
          </w:p>
          <w:p w:rsidR="004F51F9" w:rsidRPr="00BC0B68" w:rsidRDefault="004F51F9" w:rsidP="004F51F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(по согласованию) Комиссии организаций </w:t>
            </w:r>
          </w:p>
          <w:p w:rsidR="00CD518C" w:rsidRPr="00BC0B68" w:rsidRDefault="004F51F9" w:rsidP="004F51F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CD518C" w:rsidRPr="00BC0B68" w:rsidTr="00370489">
        <w:tc>
          <w:tcPr>
            <w:tcW w:w="560" w:type="dxa"/>
          </w:tcPr>
          <w:p w:rsidR="00CD518C" w:rsidRPr="00BC0B68" w:rsidRDefault="00CD518C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801" w:type="dxa"/>
          </w:tcPr>
          <w:p w:rsidR="00CD518C" w:rsidRPr="00BC0B68" w:rsidRDefault="00CD518C" w:rsidP="00CD518C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Проверка готовности систем оповещения сельских поселений (на усмотрение членов комиссии)</w:t>
            </w:r>
          </w:p>
        </w:tc>
        <w:tc>
          <w:tcPr>
            <w:tcW w:w="2977" w:type="dxa"/>
          </w:tcPr>
          <w:p w:rsidR="00CD518C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18 июля 2016 г., </w:t>
            </w:r>
          </w:p>
          <w:p w:rsidR="00CD518C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(9 час. 00 мин.-11 час. 45 мин.);</w:t>
            </w:r>
          </w:p>
          <w:p w:rsidR="00CD518C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17 октября 2016 г.</w:t>
            </w:r>
          </w:p>
          <w:p w:rsidR="00CD518C" w:rsidRPr="00BC0B68" w:rsidRDefault="00CD518C" w:rsidP="0069598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(9 час. 00 мин.-11 час. 45 мин.)</w:t>
            </w:r>
          </w:p>
        </w:tc>
        <w:tc>
          <w:tcPr>
            <w:tcW w:w="2693" w:type="dxa"/>
          </w:tcPr>
          <w:p w:rsidR="00CD518C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Комиссия района </w:t>
            </w:r>
          </w:p>
        </w:tc>
      </w:tr>
      <w:tr w:rsidR="00CD518C" w:rsidRPr="00BC0B68" w:rsidTr="00370489">
        <w:tc>
          <w:tcPr>
            <w:tcW w:w="560" w:type="dxa"/>
          </w:tcPr>
          <w:p w:rsidR="00CD518C" w:rsidRPr="00BC0B68" w:rsidRDefault="00CD518C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801" w:type="dxa"/>
          </w:tcPr>
          <w:p w:rsidR="00CD518C" w:rsidRPr="00BC0B68" w:rsidRDefault="00CD518C" w:rsidP="00550424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Проверка готовности дежурных МКУ «Центр по делам ГО, ЧС и вопросам ЕДДС Лямбирского муниципального района» к приему, обработке и доведению сигналов до должностных лиц и руководителей организаций</w:t>
            </w:r>
          </w:p>
        </w:tc>
        <w:tc>
          <w:tcPr>
            <w:tcW w:w="2977" w:type="dxa"/>
          </w:tcPr>
          <w:p w:rsidR="00CD518C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18 июля 2016 г., </w:t>
            </w:r>
          </w:p>
          <w:p w:rsidR="00CD518C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(9 час. 00 мин.-11 час. 45 мин.);</w:t>
            </w:r>
          </w:p>
          <w:p w:rsidR="00CD518C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17 октября 2016 г.</w:t>
            </w:r>
          </w:p>
          <w:p w:rsidR="00CD518C" w:rsidRPr="00BC0B68" w:rsidRDefault="00CD518C" w:rsidP="00CD518C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(9 час. 00 мин.-11 час. 45 мин.)</w:t>
            </w:r>
          </w:p>
          <w:p w:rsidR="00CD518C" w:rsidRPr="00BC0B68" w:rsidRDefault="00CD518C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CD518C" w:rsidRPr="00BC0B68" w:rsidRDefault="00CD518C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Комиссия района </w:t>
            </w:r>
          </w:p>
        </w:tc>
      </w:tr>
      <w:tr w:rsidR="00695984" w:rsidRPr="00BC0B68" w:rsidTr="00A9217C">
        <w:tc>
          <w:tcPr>
            <w:tcW w:w="10031" w:type="dxa"/>
            <w:gridSpan w:val="4"/>
          </w:tcPr>
          <w:p w:rsidR="00762AA4" w:rsidRDefault="00762AA4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</w:p>
          <w:p w:rsidR="00695984" w:rsidRDefault="00695984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ЗАКЛЮЧИТЕЛЬНЫЙ ЭТАП</w:t>
            </w:r>
          </w:p>
          <w:p w:rsidR="00762AA4" w:rsidRPr="00BC0B68" w:rsidRDefault="00762AA4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CD518C" w:rsidRPr="00BC0B68" w:rsidTr="00370489">
        <w:tc>
          <w:tcPr>
            <w:tcW w:w="560" w:type="dxa"/>
          </w:tcPr>
          <w:p w:rsidR="00CD518C" w:rsidRPr="00BC0B68" w:rsidRDefault="00695984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801" w:type="dxa"/>
          </w:tcPr>
          <w:p w:rsidR="00CD518C" w:rsidRPr="00BC0B68" w:rsidRDefault="00695984" w:rsidP="00695984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Подведение итогов комиссий района, сельских поселений и организаций, оформление и утверждение актов состояния готовности местных и локальных систем оповещения </w:t>
            </w:r>
          </w:p>
        </w:tc>
        <w:tc>
          <w:tcPr>
            <w:tcW w:w="2977" w:type="dxa"/>
          </w:tcPr>
          <w:p w:rsidR="00CD518C" w:rsidRPr="00BC0B68" w:rsidRDefault="00695984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18-20 июля 2016 г.</w:t>
            </w:r>
          </w:p>
          <w:p w:rsidR="00695984" w:rsidRPr="00BC0B68" w:rsidRDefault="00695984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17-19 октября 2016 г.</w:t>
            </w:r>
          </w:p>
        </w:tc>
        <w:tc>
          <w:tcPr>
            <w:tcW w:w="2693" w:type="dxa"/>
          </w:tcPr>
          <w:p w:rsidR="00695984" w:rsidRPr="00BC0B68" w:rsidRDefault="00695984" w:rsidP="0069598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Комиссия района,</w:t>
            </w:r>
          </w:p>
          <w:p w:rsidR="00695984" w:rsidRPr="00BC0B68" w:rsidRDefault="00695984" w:rsidP="0069598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Комиссии сельских поселений </w:t>
            </w:r>
          </w:p>
          <w:p w:rsidR="00695984" w:rsidRPr="00BC0B68" w:rsidRDefault="00695984" w:rsidP="0069598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(по согласованию) Комиссии организаций </w:t>
            </w:r>
          </w:p>
          <w:p w:rsidR="00CD518C" w:rsidRPr="00BC0B68" w:rsidRDefault="00695984" w:rsidP="00695984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CD518C" w:rsidRPr="00BC0B68" w:rsidTr="00370489">
        <w:tc>
          <w:tcPr>
            <w:tcW w:w="560" w:type="dxa"/>
          </w:tcPr>
          <w:p w:rsidR="00CD518C" w:rsidRPr="00BC0B68" w:rsidRDefault="00695984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01" w:type="dxa"/>
          </w:tcPr>
          <w:p w:rsidR="00CD518C" w:rsidRPr="00BC0B68" w:rsidRDefault="00695984" w:rsidP="0085385E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Предоставление актов технического </w:t>
            </w:r>
            <w:r w:rsidR="00BC0B68" w:rsidRPr="00BC0B68">
              <w:rPr>
                <w:sz w:val="22"/>
                <w:szCs w:val="22"/>
              </w:rPr>
              <w:t xml:space="preserve">состояния </w:t>
            </w:r>
            <w:r w:rsidR="0085385E">
              <w:rPr>
                <w:sz w:val="22"/>
                <w:szCs w:val="22"/>
              </w:rPr>
              <w:t xml:space="preserve">местных и локальных систем оповещения </w:t>
            </w:r>
            <w:r w:rsidR="00BC0B68" w:rsidRPr="00BC0B68">
              <w:rPr>
                <w:sz w:val="22"/>
                <w:szCs w:val="22"/>
              </w:rPr>
              <w:t xml:space="preserve">в Администрацию </w:t>
            </w:r>
          </w:p>
        </w:tc>
        <w:tc>
          <w:tcPr>
            <w:tcW w:w="2977" w:type="dxa"/>
          </w:tcPr>
          <w:p w:rsidR="00BC0B68" w:rsidRPr="00BC0B68" w:rsidRDefault="00BC0B68" w:rsidP="00BC0B6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18-20 июля 2016 г.</w:t>
            </w:r>
          </w:p>
          <w:p w:rsidR="00CD518C" w:rsidRPr="00BC0B68" w:rsidRDefault="00BC0B68" w:rsidP="00BC0B6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17-19 октября 2016 г.</w:t>
            </w:r>
          </w:p>
        </w:tc>
        <w:tc>
          <w:tcPr>
            <w:tcW w:w="2693" w:type="dxa"/>
          </w:tcPr>
          <w:p w:rsidR="00BC0B68" w:rsidRPr="00BC0B68" w:rsidRDefault="00BC0B68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Главы Администраций сельских поселений, Главы сельских поселений </w:t>
            </w:r>
          </w:p>
          <w:p w:rsidR="00CD518C" w:rsidRPr="00BC0B68" w:rsidRDefault="00BC0B68" w:rsidP="00BC0B6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  <w:p w:rsidR="00BC0B68" w:rsidRPr="00BC0B68" w:rsidRDefault="00BC0B68" w:rsidP="00BC0B6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Руководители организаций </w:t>
            </w:r>
          </w:p>
          <w:p w:rsidR="00BC0B68" w:rsidRPr="00BC0B68" w:rsidRDefault="00BC0B68" w:rsidP="00BC0B68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(по согласованию)</w:t>
            </w:r>
          </w:p>
        </w:tc>
      </w:tr>
      <w:tr w:rsidR="00CD518C" w:rsidRPr="00BC0B68" w:rsidTr="00370489">
        <w:tc>
          <w:tcPr>
            <w:tcW w:w="560" w:type="dxa"/>
          </w:tcPr>
          <w:p w:rsidR="00CD518C" w:rsidRPr="00BC0B68" w:rsidRDefault="00695984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BC0B6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801" w:type="dxa"/>
          </w:tcPr>
          <w:p w:rsidR="00CD518C" w:rsidRPr="00BC0B68" w:rsidRDefault="00BC0B68" w:rsidP="00BC0B68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 xml:space="preserve">Рассмотрение итогов проверки состояния готовности местных и локальных систем оповещения  сельских поселений и организаций на заседании КЧС и ОПБ при Администрации Лямбирского муниципального района </w:t>
            </w:r>
          </w:p>
        </w:tc>
        <w:tc>
          <w:tcPr>
            <w:tcW w:w="2977" w:type="dxa"/>
          </w:tcPr>
          <w:p w:rsidR="00CD518C" w:rsidRPr="00BC0B68" w:rsidRDefault="00BC0B68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BC0B68">
              <w:rPr>
                <w:sz w:val="22"/>
                <w:szCs w:val="22"/>
              </w:rPr>
              <w:t>В соответствии с планом работы</w:t>
            </w:r>
            <w:r>
              <w:rPr>
                <w:sz w:val="22"/>
                <w:szCs w:val="22"/>
              </w:rPr>
              <w:t xml:space="preserve"> КЧС и ОПБ </w:t>
            </w:r>
          </w:p>
        </w:tc>
        <w:tc>
          <w:tcPr>
            <w:tcW w:w="2693" w:type="dxa"/>
          </w:tcPr>
          <w:p w:rsidR="00CD518C" w:rsidRPr="00BC0B68" w:rsidRDefault="00762AA4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Председатель и члены КЧС и ОПБ при Администрации Лямбирского муниципального района </w:t>
            </w:r>
          </w:p>
        </w:tc>
      </w:tr>
    </w:tbl>
    <w:p w:rsidR="00804969" w:rsidRDefault="00804969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61C4B" w:rsidRDefault="00F61C4B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61C4B" w:rsidRDefault="00F61C4B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61C4B" w:rsidRDefault="00F61C4B" w:rsidP="00F61C4B">
      <w:pPr>
        <w:ind w:right="-2"/>
        <w:jc w:val="center"/>
      </w:pPr>
      <w:r>
        <w:lastRenderedPageBreak/>
        <w:t xml:space="preserve">                                             Приложение 2</w:t>
      </w:r>
    </w:p>
    <w:p w:rsidR="00F61C4B" w:rsidRDefault="00F61C4B" w:rsidP="00F61C4B">
      <w:pPr>
        <w:tabs>
          <w:tab w:val="left" w:pos="1260"/>
        </w:tabs>
        <w:ind w:right="-2"/>
      </w:pPr>
      <w:r>
        <w:t xml:space="preserve">                                                                                к Распоряжению Администрации </w:t>
      </w:r>
    </w:p>
    <w:p w:rsidR="00F61C4B" w:rsidRDefault="00F61C4B" w:rsidP="00F61C4B">
      <w:pPr>
        <w:tabs>
          <w:tab w:val="left" w:pos="1260"/>
        </w:tabs>
        <w:ind w:right="-2"/>
      </w:pPr>
      <w:r>
        <w:t xml:space="preserve">                                                                                Лямбирского муниципального   </w:t>
      </w:r>
    </w:p>
    <w:p w:rsidR="00F61C4B" w:rsidRDefault="00F61C4B" w:rsidP="00F61C4B">
      <w:pPr>
        <w:tabs>
          <w:tab w:val="left" w:pos="1260"/>
        </w:tabs>
        <w:ind w:right="-2"/>
      </w:pPr>
      <w:r>
        <w:t xml:space="preserve">                                                                                района</w:t>
      </w:r>
    </w:p>
    <w:p w:rsidR="00F61C4B" w:rsidRDefault="00F61C4B" w:rsidP="00F61C4B">
      <w:pPr>
        <w:tabs>
          <w:tab w:val="left" w:pos="1260"/>
        </w:tabs>
        <w:ind w:right="-2"/>
      </w:pPr>
      <w:r>
        <w:t xml:space="preserve">                                                                                от ________________ №______</w:t>
      </w:r>
    </w:p>
    <w:p w:rsidR="00F61C4B" w:rsidRDefault="00F61C4B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61C4B" w:rsidRDefault="00F61C4B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61C4B" w:rsidRPr="00F61C4B" w:rsidRDefault="006F298C" w:rsidP="00804969">
      <w:pPr>
        <w:tabs>
          <w:tab w:val="left" w:pos="1260"/>
        </w:tabs>
        <w:jc w:val="center"/>
        <w:rPr>
          <w:b/>
        </w:rPr>
      </w:pPr>
      <w:r>
        <w:rPr>
          <w:b/>
        </w:rPr>
        <w:t>ГРАФИК</w:t>
      </w:r>
      <w:r w:rsidR="00F61C4B" w:rsidRPr="00F61C4B">
        <w:rPr>
          <w:b/>
        </w:rPr>
        <w:t xml:space="preserve"> </w:t>
      </w:r>
    </w:p>
    <w:p w:rsidR="00F61C4B" w:rsidRDefault="00F61C4B" w:rsidP="00804969">
      <w:pPr>
        <w:tabs>
          <w:tab w:val="left" w:pos="1260"/>
        </w:tabs>
        <w:jc w:val="center"/>
        <w:rPr>
          <w:b/>
        </w:rPr>
      </w:pPr>
      <w:r w:rsidRPr="00F61C4B">
        <w:rPr>
          <w:b/>
        </w:rPr>
        <w:t xml:space="preserve">проведения проверок готовности к применению местных и локальных систем оповещения населения </w:t>
      </w:r>
    </w:p>
    <w:p w:rsidR="00F61C4B" w:rsidRDefault="00F61C4B" w:rsidP="00804969">
      <w:pPr>
        <w:tabs>
          <w:tab w:val="left" w:pos="1260"/>
        </w:tabs>
        <w:jc w:val="center"/>
        <w:rPr>
          <w:b/>
        </w:rPr>
      </w:pPr>
      <w:r w:rsidRPr="00F61C4B">
        <w:rPr>
          <w:b/>
        </w:rPr>
        <w:t xml:space="preserve">Лямбирского муниципального района </w:t>
      </w:r>
    </w:p>
    <w:p w:rsidR="00F61C4B" w:rsidRDefault="00F61C4B" w:rsidP="00804969">
      <w:pPr>
        <w:tabs>
          <w:tab w:val="left" w:pos="1260"/>
        </w:tabs>
        <w:jc w:val="center"/>
        <w:rPr>
          <w:b/>
        </w:rPr>
      </w:pPr>
      <w:r w:rsidRPr="00F61C4B">
        <w:rPr>
          <w:b/>
        </w:rPr>
        <w:t xml:space="preserve">об угрозе возникновения или о </w:t>
      </w:r>
    </w:p>
    <w:p w:rsidR="00F61C4B" w:rsidRDefault="00F61C4B" w:rsidP="00804969">
      <w:pPr>
        <w:tabs>
          <w:tab w:val="left" w:pos="1260"/>
        </w:tabs>
        <w:jc w:val="center"/>
        <w:rPr>
          <w:b/>
        </w:rPr>
      </w:pPr>
      <w:r w:rsidRPr="00F61C4B">
        <w:rPr>
          <w:b/>
        </w:rPr>
        <w:t>возникновения чрезвычайных ситуаций в 2016 году</w:t>
      </w:r>
    </w:p>
    <w:p w:rsidR="00F61C4B" w:rsidRDefault="00F61C4B" w:rsidP="00804969">
      <w:pPr>
        <w:tabs>
          <w:tab w:val="left" w:pos="1260"/>
        </w:tabs>
        <w:jc w:val="center"/>
        <w:rPr>
          <w:b/>
        </w:rPr>
      </w:pPr>
    </w:p>
    <w:tbl>
      <w:tblPr>
        <w:tblStyle w:val="a3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2551"/>
        <w:gridCol w:w="2410"/>
        <w:gridCol w:w="2126"/>
      </w:tblGrid>
      <w:tr w:rsidR="00F61C4B" w:rsidTr="00565423">
        <w:tc>
          <w:tcPr>
            <w:tcW w:w="709" w:type="dxa"/>
          </w:tcPr>
          <w:p w:rsidR="00F61C4B" w:rsidRPr="00565423" w:rsidRDefault="00F61C4B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565423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565423">
              <w:rPr>
                <w:b/>
                <w:sz w:val="22"/>
                <w:szCs w:val="22"/>
              </w:rPr>
              <w:t>п</w:t>
            </w:r>
            <w:proofErr w:type="gramEnd"/>
            <w:r w:rsidRPr="00565423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552" w:type="dxa"/>
          </w:tcPr>
          <w:p w:rsidR="00F61C4B" w:rsidRPr="00565423" w:rsidRDefault="00F61C4B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565423">
              <w:rPr>
                <w:b/>
                <w:sz w:val="22"/>
                <w:szCs w:val="22"/>
              </w:rPr>
              <w:t xml:space="preserve">Дата проведения проверки готовности местных и локальных систем оповещения   </w:t>
            </w:r>
          </w:p>
        </w:tc>
        <w:tc>
          <w:tcPr>
            <w:tcW w:w="2551" w:type="dxa"/>
          </w:tcPr>
          <w:p w:rsidR="00F61C4B" w:rsidRPr="00565423" w:rsidRDefault="00F61C4B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565423">
              <w:rPr>
                <w:b/>
                <w:sz w:val="22"/>
                <w:szCs w:val="22"/>
              </w:rPr>
              <w:t xml:space="preserve">Время проведения проверки готовности местных и локальных систем оповещения   </w:t>
            </w:r>
          </w:p>
        </w:tc>
        <w:tc>
          <w:tcPr>
            <w:tcW w:w="2410" w:type="dxa"/>
          </w:tcPr>
          <w:p w:rsidR="00F61C4B" w:rsidRPr="00565423" w:rsidRDefault="00F61C4B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565423">
              <w:rPr>
                <w:b/>
                <w:sz w:val="22"/>
                <w:szCs w:val="22"/>
              </w:rPr>
              <w:t xml:space="preserve">Наименование системы оповещения </w:t>
            </w:r>
          </w:p>
        </w:tc>
        <w:tc>
          <w:tcPr>
            <w:tcW w:w="2126" w:type="dxa"/>
          </w:tcPr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565423">
              <w:rPr>
                <w:b/>
                <w:sz w:val="22"/>
                <w:szCs w:val="22"/>
              </w:rPr>
              <w:t xml:space="preserve">Ответственные за проведение проверки   </w:t>
            </w:r>
          </w:p>
        </w:tc>
      </w:tr>
      <w:tr w:rsidR="00F61C4B" w:rsidTr="00565423">
        <w:tc>
          <w:tcPr>
            <w:tcW w:w="709" w:type="dxa"/>
          </w:tcPr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56542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2" w:type="dxa"/>
          </w:tcPr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>18 июля 2016 г.</w:t>
            </w:r>
          </w:p>
        </w:tc>
        <w:tc>
          <w:tcPr>
            <w:tcW w:w="2551" w:type="dxa"/>
          </w:tcPr>
          <w:p w:rsid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 xml:space="preserve">09 час. 45 мин. – </w:t>
            </w:r>
          </w:p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>11 час. 00 мин.</w:t>
            </w:r>
          </w:p>
        </w:tc>
        <w:tc>
          <w:tcPr>
            <w:tcW w:w="2410" w:type="dxa"/>
          </w:tcPr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 xml:space="preserve">Местные и локальные системы оповещения </w:t>
            </w:r>
          </w:p>
        </w:tc>
        <w:tc>
          <w:tcPr>
            <w:tcW w:w="2126" w:type="dxa"/>
          </w:tcPr>
          <w:p w:rsidR="00F61C4B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 xml:space="preserve">Председатель КЧС и ОПБ при Администрации Лямбирского муниципального района </w:t>
            </w:r>
          </w:p>
          <w:p w:rsidR="00565423" w:rsidRP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</w:p>
        </w:tc>
      </w:tr>
      <w:tr w:rsidR="00F61C4B" w:rsidTr="00565423">
        <w:tc>
          <w:tcPr>
            <w:tcW w:w="709" w:type="dxa"/>
          </w:tcPr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b/>
                <w:sz w:val="22"/>
                <w:szCs w:val="22"/>
              </w:rPr>
            </w:pPr>
            <w:r w:rsidRPr="0056542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</w:tcPr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>17 октября 2016</w:t>
            </w:r>
          </w:p>
        </w:tc>
        <w:tc>
          <w:tcPr>
            <w:tcW w:w="2551" w:type="dxa"/>
          </w:tcPr>
          <w:p w:rsid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 xml:space="preserve">09 час. 45 мин. – </w:t>
            </w:r>
          </w:p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>11 час. 00 мин.</w:t>
            </w:r>
          </w:p>
        </w:tc>
        <w:tc>
          <w:tcPr>
            <w:tcW w:w="2410" w:type="dxa"/>
          </w:tcPr>
          <w:p w:rsidR="00F61C4B" w:rsidRP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>Местные и локальные системы оповещения</w:t>
            </w:r>
          </w:p>
        </w:tc>
        <w:tc>
          <w:tcPr>
            <w:tcW w:w="2126" w:type="dxa"/>
          </w:tcPr>
          <w:p w:rsidR="00F61C4B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  <w:r w:rsidRPr="00565423">
              <w:rPr>
                <w:sz w:val="22"/>
                <w:szCs w:val="22"/>
              </w:rPr>
              <w:t>Председатель КЧС и ОПБ при Администрации Лямбирского муниципального района</w:t>
            </w:r>
          </w:p>
          <w:p w:rsidR="00565423" w:rsidRPr="00565423" w:rsidRDefault="00565423" w:rsidP="00804969">
            <w:pPr>
              <w:tabs>
                <w:tab w:val="left" w:pos="1260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F61C4B" w:rsidRDefault="00F61C4B" w:rsidP="00804969">
      <w:pPr>
        <w:tabs>
          <w:tab w:val="left" w:pos="1260"/>
        </w:tabs>
        <w:jc w:val="center"/>
        <w:rPr>
          <w:b/>
        </w:rPr>
      </w:pPr>
    </w:p>
    <w:p w:rsidR="00F61C4B" w:rsidRDefault="00F61C4B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F016A6">
      <w:pPr>
        <w:ind w:right="-2"/>
        <w:jc w:val="center"/>
      </w:pPr>
      <w:r>
        <w:lastRenderedPageBreak/>
        <w:t xml:space="preserve">                                             Приложение 3</w:t>
      </w:r>
    </w:p>
    <w:p w:rsidR="00F016A6" w:rsidRDefault="00F016A6" w:rsidP="00F016A6">
      <w:pPr>
        <w:tabs>
          <w:tab w:val="left" w:pos="1260"/>
        </w:tabs>
        <w:ind w:right="-2"/>
      </w:pPr>
      <w:r>
        <w:t xml:space="preserve">                                                                                к Распоряжению Администрации </w:t>
      </w:r>
    </w:p>
    <w:p w:rsidR="00F016A6" w:rsidRDefault="00F016A6" w:rsidP="00F016A6">
      <w:pPr>
        <w:tabs>
          <w:tab w:val="left" w:pos="1260"/>
        </w:tabs>
        <w:ind w:right="-2"/>
      </w:pPr>
      <w:r>
        <w:t xml:space="preserve">                                                                                Лямбирского муниципального   </w:t>
      </w:r>
    </w:p>
    <w:p w:rsidR="00F016A6" w:rsidRDefault="00F016A6" w:rsidP="00F016A6">
      <w:pPr>
        <w:tabs>
          <w:tab w:val="left" w:pos="1260"/>
        </w:tabs>
        <w:ind w:right="-2"/>
      </w:pPr>
      <w:r>
        <w:t xml:space="preserve">                                                                                района</w:t>
      </w:r>
    </w:p>
    <w:p w:rsidR="00F016A6" w:rsidRDefault="00F016A6" w:rsidP="00F016A6">
      <w:pPr>
        <w:tabs>
          <w:tab w:val="left" w:pos="1260"/>
        </w:tabs>
        <w:ind w:right="-2"/>
      </w:pPr>
      <w:r>
        <w:t xml:space="preserve">                                                                                от ________________ №______</w:t>
      </w: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F016A6" w:rsidP="00804969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F016A6" w:rsidRDefault="006F298C" w:rsidP="00804969">
      <w:pPr>
        <w:tabs>
          <w:tab w:val="left" w:pos="1260"/>
        </w:tabs>
        <w:jc w:val="center"/>
        <w:rPr>
          <w:b/>
          <w:szCs w:val="28"/>
        </w:rPr>
      </w:pPr>
      <w:r w:rsidRPr="006F298C">
        <w:rPr>
          <w:b/>
          <w:szCs w:val="28"/>
        </w:rPr>
        <w:t xml:space="preserve">СОСТАВ </w:t>
      </w:r>
    </w:p>
    <w:p w:rsidR="006F298C" w:rsidRDefault="006F298C" w:rsidP="00804969">
      <w:pPr>
        <w:tabs>
          <w:tab w:val="left" w:pos="1260"/>
        </w:tabs>
        <w:jc w:val="center"/>
        <w:rPr>
          <w:b/>
        </w:rPr>
      </w:pPr>
      <w:r w:rsidRPr="006F298C">
        <w:rPr>
          <w:b/>
        </w:rPr>
        <w:t>комиссии по проверке готовности к применению местных и локальных систем оповещения населения Лямбирского муниципального района</w:t>
      </w:r>
    </w:p>
    <w:p w:rsidR="006F298C" w:rsidRDefault="006F298C" w:rsidP="00804969">
      <w:pPr>
        <w:tabs>
          <w:tab w:val="left" w:pos="1260"/>
        </w:tabs>
        <w:jc w:val="center"/>
        <w:rPr>
          <w:b/>
        </w:rPr>
      </w:pPr>
    </w:p>
    <w:p w:rsidR="006F298C" w:rsidRDefault="006F298C" w:rsidP="0085385E">
      <w:pPr>
        <w:tabs>
          <w:tab w:val="left" w:pos="1260"/>
        </w:tabs>
        <w:ind w:firstLine="851"/>
        <w:jc w:val="both"/>
      </w:pPr>
      <w:proofErr w:type="spellStart"/>
      <w:r w:rsidRPr="006F298C">
        <w:rPr>
          <w:b/>
        </w:rPr>
        <w:t>Батеряков</w:t>
      </w:r>
      <w:proofErr w:type="spellEnd"/>
      <w:r w:rsidRPr="006F298C">
        <w:rPr>
          <w:b/>
        </w:rPr>
        <w:t xml:space="preserve"> Р.А. </w:t>
      </w:r>
      <w:r>
        <w:t>–</w:t>
      </w:r>
      <w:r w:rsidRPr="006F298C">
        <w:t xml:space="preserve"> </w:t>
      </w:r>
      <w:r>
        <w:t>Председатель Комиссии, Председатель КЧС и ОПБ при Администрации Лямбирского муниципального района;</w:t>
      </w:r>
    </w:p>
    <w:p w:rsidR="006F298C" w:rsidRDefault="006F298C" w:rsidP="006F298C">
      <w:pPr>
        <w:tabs>
          <w:tab w:val="left" w:pos="1260"/>
        </w:tabs>
        <w:ind w:firstLine="851"/>
      </w:pPr>
    </w:p>
    <w:p w:rsidR="0085385E" w:rsidRDefault="0085385E" w:rsidP="006F298C">
      <w:pPr>
        <w:tabs>
          <w:tab w:val="left" w:pos="1260"/>
        </w:tabs>
        <w:ind w:firstLine="851"/>
        <w:rPr>
          <w:b/>
          <w:szCs w:val="28"/>
        </w:rPr>
      </w:pPr>
    </w:p>
    <w:p w:rsidR="006F298C" w:rsidRDefault="006F298C" w:rsidP="006F298C">
      <w:pPr>
        <w:tabs>
          <w:tab w:val="left" w:pos="1260"/>
        </w:tabs>
        <w:ind w:firstLine="851"/>
        <w:rPr>
          <w:b/>
          <w:szCs w:val="28"/>
        </w:rPr>
      </w:pPr>
      <w:r w:rsidRPr="006F298C">
        <w:rPr>
          <w:b/>
          <w:szCs w:val="28"/>
        </w:rPr>
        <w:t xml:space="preserve">Члены Комиссии: </w:t>
      </w:r>
    </w:p>
    <w:p w:rsidR="0085385E" w:rsidRDefault="0085385E" w:rsidP="006F298C">
      <w:pPr>
        <w:tabs>
          <w:tab w:val="left" w:pos="1260"/>
        </w:tabs>
        <w:ind w:firstLine="851"/>
        <w:rPr>
          <w:b/>
          <w:szCs w:val="28"/>
        </w:rPr>
      </w:pPr>
    </w:p>
    <w:p w:rsidR="00901791" w:rsidRDefault="00901791" w:rsidP="00901791">
      <w:pPr>
        <w:tabs>
          <w:tab w:val="left" w:pos="1260"/>
        </w:tabs>
        <w:ind w:firstLine="851"/>
        <w:jc w:val="both"/>
        <w:rPr>
          <w:szCs w:val="28"/>
        </w:rPr>
      </w:pPr>
      <w:r>
        <w:rPr>
          <w:b/>
          <w:szCs w:val="28"/>
        </w:rPr>
        <w:t xml:space="preserve">Фирсов Г.В. – </w:t>
      </w:r>
      <w:r w:rsidRPr="00901791">
        <w:rPr>
          <w:szCs w:val="28"/>
        </w:rPr>
        <w:t xml:space="preserve">начальник </w:t>
      </w:r>
      <w:r>
        <w:rPr>
          <w:szCs w:val="28"/>
        </w:rPr>
        <w:t>Лямбирского ЛТЦ ПАО «Ростелеком» (по согласованию);</w:t>
      </w:r>
    </w:p>
    <w:p w:rsidR="00901791" w:rsidRDefault="00901791" w:rsidP="00901791">
      <w:pPr>
        <w:tabs>
          <w:tab w:val="left" w:pos="1260"/>
        </w:tabs>
        <w:ind w:firstLine="851"/>
        <w:jc w:val="both"/>
        <w:rPr>
          <w:szCs w:val="28"/>
        </w:rPr>
      </w:pPr>
      <w:proofErr w:type="spellStart"/>
      <w:r>
        <w:rPr>
          <w:b/>
          <w:szCs w:val="28"/>
        </w:rPr>
        <w:t>Исякаева</w:t>
      </w:r>
      <w:proofErr w:type="spellEnd"/>
      <w:r>
        <w:rPr>
          <w:b/>
          <w:szCs w:val="28"/>
        </w:rPr>
        <w:t xml:space="preserve"> К.М. – </w:t>
      </w:r>
      <w:r w:rsidRPr="00901791">
        <w:rPr>
          <w:szCs w:val="28"/>
        </w:rPr>
        <w:t>директор МКУ «Центр по делам ГО, ЧС и вопросам ЕДДС Лямбирского муниципального района»</w:t>
      </w:r>
      <w:r>
        <w:rPr>
          <w:szCs w:val="28"/>
        </w:rPr>
        <w:t>;</w:t>
      </w:r>
    </w:p>
    <w:p w:rsidR="00901791" w:rsidRDefault="00901791" w:rsidP="00901791">
      <w:pPr>
        <w:tabs>
          <w:tab w:val="left" w:pos="1260"/>
        </w:tabs>
        <w:ind w:firstLine="851"/>
        <w:jc w:val="both"/>
        <w:rPr>
          <w:szCs w:val="28"/>
        </w:rPr>
      </w:pPr>
      <w:proofErr w:type="spellStart"/>
      <w:r w:rsidRPr="004026CF">
        <w:rPr>
          <w:b/>
          <w:szCs w:val="28"/>
        </w:rPr>
        <w:t>Ахтямов</w:t>
      </w:r>
      <w:proofErr w:type="spellEnd"/>
      <w:r w:rsidRPr="004026CF">
        <w:rPr>
          <w:b/>
          <w:szCs w:val="28"/>
        </w:rPr>
        <w:t xml:space="preserve"> Р.А.</w:t>
      </w:r>
      <w:r>
        <w:rPr>
          <w:szCs w:val="28"/>
        </w:rPr>
        <w:t xml:space="preserve"> – старший дознаватель ОНД Лямбирского и </w:t>
      </w:r>
      <w:proofErr w:type="spellStart"/>
      <w:r>
        <w:rPr>
          <w:szCs w:val="28"/>
        </w:rPr>
        <w:t>Кочкуровского</w:t>
      </w:r>
      <w:proofErr w:type="spellEnd"/>
      <w:r>
        <w:rPr>
          <w:szCs w:val="28"/>
        </w:rPr>
        <w:t xml:space="preserve"> муниципальных районов </w:t>
      </w:r>
      <w:proofErr w:type="spellStart"/>
      <w:r>
        <w:rPr>
          <w:szCs w:val="28"/>
        </w:rPr>
        <w:t>УНДиПР</w:t>
      </w:r>
      <w:proofErr w:type="spellEnd"/>
      <w:r>
        <w:rPr>
          <w:szCs w:val="28"/>
        </w:rPr>
        <w:t xml:space="preserve"> ГУ МЧС России по Республике Мордовия</w:t>
      </w:r>
      <w:r w:rsidR="004026CF">
        <w:rPr>
          <w:szCs w:val="28"/>
        </w:rPr>
        <w:t>;</w:t>
      </w:r>
    </w:p>
    <w:p w:rsidR="00901791" w:rsidRPr="00901791" w:rsidRDefault="004026CF" w:rsidP="00901791">
      <w:pPr>
        <w:tabs>
          <w:tab w:val="left" w:pos="1260"/>
        </w:tabs>
        <w:ind w:firstLine="851"/>
        <w:jc w:val="both"/>
        <w:rPr>
          <w:szCs w:val="28"/>
        </w:rPr>
      </w:pPr>
      <w:r w:rsidRPr="004026CF">
        <w:rPr>
          <w:b/>
          <w:szCs w:val="28"/>
        </w:rPr>
        <w:t>Глава администрации сельского поселения, глава сельского поселения, руководитель организации</w:t>
      </w:r>
      <w:r>
        <w:rPr>
          <w:szCs w:val="28"/>
        </w:rPr>
        <w:t xml:space="preserve"> (по согласованию).</w:t>
      </w:r>
    </w:p>
    <w:sectPr w:rsidR="00901791" w:rsidRPr="00901791" w:rsidSect="00762AA4">
      <w:pgSz w:w="11906" w:h="16838"/>
      <w:pgMar w:top="709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7F7670"/>
    <w:multiLevelType w:val="multilevel"/>
    <w:tmpl w:val="B978A23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C86812"/>
    <w:multiLevelType w:val="multilevel"/>
    <w:tmpl w:val="B978A23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C3355"/>
    <w:multiLevelType w:val="multilevel"/>
    <w:tmpl w:val="C1AED2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>
    <w:nsid w:val="69A05C36"/>
    <w:multiLevelType w:val="hybridMultilevel"/>
    <w:tmpl w:val="35DCB02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0B150B"/>
    <w:multiLevelType w:val="hybridMultilevel"/>
    <w:tmpl w:val="B978A234"/>
    <w:lvl w:ilvl="0" w:tplc="2FC86A3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89"/>
    <w:rsid w:val="00006432"/>
    <w:rsid w:val="000160C8"/>
    <w:rsid w:val="000245CE"/>
    <w:rsid w:val="00081443"/>
    <w:rsid w:val="000908BE"/>
    <w:rsid w:val="000D3A55"/>
    <w:rsid w:val="000E24C0"/>
    <w:rsid w:val="000F4D0D"/>
    <w:rsid w:val="001046DF"/>
    <w:rsid w:val="001222CA"/>
    <w:rsid w:val="00135B82"/>
    <w:rsid w:val="00137B3B"/>
    <w:rsid w:val="001417A0"/>
    <w:rsid w:val="00154D3F"/>
    <w:rsid w:val="001765BD"/>
    <w:rsid w:val="00176CC6"/>
    <w:rsid w:val="00191B10"/>
    <w:rsid w:val="001A0BCB"/>
    <w:rsid w:val="001B31FE"/>
    <w:rsid w:val="001E004B"/>
    <w:rsid w:val="00205886"/>
    <w:rsid w:val="00217E3F"/>
    <w:rsid w:val="00230D1C"/>
    <w:rsid w:val="002A4DE0"/>
    <w:rsid w:val="002B70C1"/>
    <w:rsid w:val="002E4B72"/>
    <w:rsid w:val="0030349C"/>
    <w:rsid w:val="00304F95"/>
    <w:rsid w:val="00310536"/>
    <w:rsid w:val="00320981"/>
    <w:rsid w:val="00335006"/>
    <w:rsid w:val="0034508D"/>
    <w:rsid w:val="003476E8"/>
    <w:rsid w:val="00353DC7"/>
    <w:rsid w:val="00370489"/>
    <w:rsid w:val="003750A0"/>
    <w:rsid w:val="003B6624"/>
    <w:rsid w:val="004026CF"/>
    <w:rsid w:val="00446346"/>
    <w:rsid w:val="004575C4"/>
    <w:rsid w:val="004B1356"/>
    <w:rsid w:val="004F51F9"/>
    <w:rsid w:val="0051089A"/>
    <w:rsid w:val="005439E4"/>
    <w:rsid w:val="00550424"/>
    <w:rsid w:val="00565423"/>
    <w:rsid w:val="00587EB5"/>
    <w:rsid w:val="00594BF9"/>
    <w:rsid w:val="005A4714"/>
    <w:rsid w:val="005D4308"/>
    <w:rsid w:val="005F427B"/>
    <w:rsid w:val="005F4715"/>
    <w:rsid w:val="006053F8"/>
    <w:rsid w:val="00605AD0"/>
    <w:rsid w:val="00627296"/>
    <w:rsid w:val="006277C0"/>
    <w:rsid w:val="00630BC2"/>
    <w:rsid w:val="00635A78"/>
    <w:rsid w:val="006508CA"/>
    <w:rsid w:val="0065345A"/>
    <w:rsid w:val="00670F58"/>
    <w:rsid w:val="00680E77"/>
    <w:rsid w:val="00684F90"/>
    <w:rsid w:val="00695984"/>
    <w:rsid w:val="00695CFC"/>
    <w:rsid w:val="006F298C"/>
    <w:rsid w:val="006F33CC"/>
    <w:rsid w:val="00742E58"/>
    <w:rsid w:val="00762AA4"/>
    <w:rsid w:val="00783EE4"/>
    <w:rsid w:val="007A157A"/>
    <w:rsid w:val="007B621B"/>
    <w:rsid w:val="007C519A"/>
    <w:rsid w:val="007C6787"/>
    <w:rsid w:val="00804969"/>
    <w:rsid w:val="00806AE3"/>
    <w:rsid w:val="0084321F"/>
    <w:rsid w:val="0085385E"/>
    <w:rsid w:val="008A2C6C"/>
    <w:rsid w:val="008C7C5A"/>
    <w:rsid w:val="008D3D13"/>
    <w:rsid w:val="00901791"/>
    <w:rsid w:val="009020F1"/>
    <w:rsid w:val="00924352"/>
    <w:rsid w:val="009338CC"/>
    <w:rsid w:val="0094141C"/>
    <w:rsid w:val="0094549B"/>
    <w:rsid w:val="009A01C1"/>
    <w:rsid w:val="009A3A53"/>
    <w:rsid w:val="009B0085"/>
    <w:rsid w:val="009D48FE"/>
    <w:rsid w:val="009F05EE"/>
    <w:rsid w:val="00A40F86"/>
    <w:rsid w:val="00A64F2A"/>
    <w:rsid w:val="00A81225"/>
    <w:rsid w:val="00A85827"/>
    <w:rsid w:val="00AA6520"/>
    <w:rsid w:val="00AA6A01"/>
    <w:rsid w:val="00AC3449"/>
    <w:rsid w:val="00B05298"/>
    <w:rsid w:val="00B0798A"/>
    <w:rsid w:val="00B505B7"/>
    <w:rsid w:val="00B56A67"/>
    <w:rsid w:val="00B6663C"/>
    <w:rsid w:val="00BC0B68"/>
    <w:rsid w:val="00C139A9"/>
    <w:rsid w:val="00C162D6"/>
    <w:rsid w:val="00C17E0F"/>
    <w:rsid w:val="00C35424"/>
    <w:rsid w:val="00C408B0"/>
    <w:rsid w:val="00C4448E"/>
    <w:rsid w:val="00C50F34"/>
    <w:rsid w:val="00C60ACE"/>
    <w:rsid w:val="00C718CE"/>
    <w:rsid w:val="00C8039A"/>
    <w:rsid w:val="00C8402A"/>
    <w:rsid w:val="00CC4557"/>
    <w:rsid w:val="00CD518C"/>
    <w:rsid w:val="00D00DEC"/>
    <w:rsid w:val="00D00E20"/>
    <w:rsid w:val="00D0106D"/>
    <w:rsid w:val="00D046AF"/>
    <w:rsid w:val="00D236FB"/>
    <w:rsid w:val="00D80129"/>
    <w:rsid w:val="00DA39B1"/>
    <w:rsid w:val="00DA6F2C"/>
    <w:rsid w:val="00DC5061"/>
    <w:rsid w:val="00DC691E"/>
    <w:rsid w:val="00DD5A4B"/>
    <w:rsid w:val="00DE54AE"/>
    <w:rsid w:val="00DE7989"/>
    <w:rsid w:val="00DF070B"/>
    <w:rsid w:val="00E226A9"/>
    <w:rsid w:val="00E317F3"/>
    <w:rsid w:val="00E479DA"/>
    <w:rsid w:val="00E47FB8"/>
    <w:rsid w:val="00E47FEF"/>
    <w:rsid w:val="00E61337"/>
    <w:rsid w:val="00EC5AC1"/>
    <w:rsid w:val="00EF3E9F"/>
    <w:rsid w:val="00F016A6"/>
    <w:rsid w:val="00F21C8C"/>
    <w:rsid w:val="00F266CE"/>
    <w:rsid w:val="00F4532F"/>
    <w:rsid w:val="00F46DC5"/>
    <w:rsid w:val="00F60F5B"/>
    <w:rsid w:val="00F61C4B"/>
    <w:rsid w:val="00F704CF"/>
    <w:rsid w:val="00F72E41"/>
    <w:rsid w:val="00F752C6"/>
    <w:rsid w:val="00F81981"/>
    <w:rsid w:val="00F9223F"/>
    <w:rsid w:val="00FB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989"/>
    <w:rPr>
      <w:sz w:val="28"/>
      <w:lang w:eastAsia="ar-SA"/>
    </w:rPr>
  </w:style>
  <w:style w:type="paragraph" w:styleId="1">
    <w:name w:val="heading 1"/>
    <w:basedOn w:val="a"/>
    <w:next w:val="a"/>
    <w:qFormat/>
    <w:rsid w:val="00DE7989"/>
    <w:pPr>
      <w:keepNext/>
      <w:numPr>
        <w:numId w:val="1"/>
      </w:numPr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6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1"/>
    <w:rsid w:val="008D3D13"/>
  </w:style>
  <w:style w:type="paragraph" w:styleId="a4">
    <w:name w:val="List Paragraph"/>
    <w:basedOn w:val="a"/>
    <w:uiPriority w:val="34"/>
    <w:qFormat/>
    <w:rsid w:val="00C803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989"/>
    <w:rPr>
      <w:sz w:val="28"/>
      <w:lang w:eastAsia="ar-SA"/>
    </w:rPr>
  </w:style>
  <w:style w:type="paragraph" w:styleId="1">
    <w:name w:val="heading 1"/>
    <w:basedOn w:val="a"/>
    <w:next w:val="a"/>
    <w:qFormat/>
    <w:rsid w:val="00DE7989"/>
    <w:pPr>
      <w:keepNext/>
      <w:numPr>
        <w:numId w:val="1"/>
      </w:numPr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6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1"/>
    <w:rsid w:val="008D3D13"/>
  </w:style>
  <w:style w:type="paragraph" w:styleId="a4">
    <w:name w:val="List Paragraph"/>
    <w:basedOn w:val="a"/>
    <w:uiPriority w:val="34"/>
    <w:qFormat/>
    <w:rsid w:val="00C80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59D0-7373-4DBB-826C-6CF9C5B1D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ЛЯМБИРСКОГО</vt:lpstr>
    </vt:vector>
  </TitlesOfParts>
  <Company>Grizli777</Company>
  <LinksUpToDate>false</LinksUpToDate>
  <CharactersWithSpaces>12123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ЛЯМБИРСКОГО</dc:title>
  <dc:creator>User</dc:creator>
  <cp:lastModifiedBy>Пользователь</cp:lastModifiedBy>
  <cp:revision>2</cp:revision>
  <cp:lastPrinted>2014-02-17T11:47:00Z</cp:lastPrinted>
  <dcterms:created xsi:type="dcterms:W3CDTF">2016-05-24T16:47:00Z</dcterms:created>
  <dcterms:modified xsi:type="dcterms:W3CDTF">2016-05-24T16:47:00Z</dcterms:modified>
</cp:coreProperties>
</file>